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Мониторинг ситуации на рынке труда</w:t>
      </w:r>
    </w:p>
    <w:p w:rsidR="0031360D" w:rsidRPr="00970422" w:rsidRDefault="0031360D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осударственно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>казённо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го</w:t>
      </w:r>
      <w:r w:rsidR="003D5F4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4170" w:rsidRPr="00970422">
        <w:rPr>
          <w:rFonts w:ascii="Times New Roman" w:eastAsia="Times New Roman" w:hAnsi="Times New Roman" w:cs="Times New Roman"/>
          <w:b/>
          <w:sz w:val="24"/>
          <w:szCs w:val="24"/>
        </w:rPr>
        <w:t>учреждени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я</w:t>
      </w:r>
    </w:p>
    <w:p w:rsidR="00CF4170" w:rsidRPr="00970422" w:rsidRDefault="00CF4170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«Центр занятости </w:t>
      </w:r>
      <w:r w:rsidR="008E052A" w:rsidRPr="00970422">
        <w:rPr>
          <w:rFonts w:ascii="Times New Roman" w:eastAsia="Times New Roman" w:hAnsi="Times New Roman" w:cs="Times New Roman"/>
          <w:b/>
          <w:sz w:val="24"/>
          <w:szCs w:val="24"/>
        </w:rPr>
        <w:t>населения Магаданской</w:t>
      </w:r>
      <w:r w:rsidR="0031360D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E41164" w:rsidRPr="00970422" w:rsidRDefault="00E41164" w:rsidP="009704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r w:rsidR="00B10D1F">
        <w:rPr>
          <w:rFonts w:ascii="Times New Roman" w:eastAsia="Times New Roman" w:hAnsi="Times New Roman" w:cs="Times New Roman"/>
          <w:b/>
          <w:sz w:val="24"/>
          <w:szCs w:val="24"/>
        </w:rPr>
        <w:t>ию</w:t>
      </w:r>
      <w:r w:rsidR="00356C40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B10D1F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="00EE1535"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13BBE" w:rsidRPr="00970422"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970422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B160E" w:rsidRPr="0097042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1164" w:rsidRPr="00970422" w:rsidRDefault="00E41164" w:rsidP="009704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4BB2" w:rsidRPr="00356C40" w:rsidRDefault="00B36BF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EE1535" w:rsidRPr="00356C4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л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E1535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28D5" w:rsidRPr="00356C40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года количество заявлений граждан о предоставлении </w:t>
      </w:r>
      <w:r w:rsidR="00970422" w:rsidRPr="00356C40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70422" w:rsidRPr="00356C40">
        <w:rPr>
          <w:rFonts w:ascii="Times New Roman" w:eastAsia="Times New Roman" w:hAnsi="Times New Roman" w:cs="Times New Roman"/>
          <w:sz w:val="24"/>
          <w:szCs w:val="24"/>
        </w:rPr>
        <w:t>ГКУ ЦЗН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Магадан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>ской области составило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913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0FAF" w:rsidRPr="00356C40">
        <w:rPr>
          <w:rFonts w:ascii="Times New Roman" w:eastAsia="Times New Roman" w:hAnsi="Times New Roman" w:cs="Times New Roman"/>
          <w:sz w:val="24"/>
          <w:szCs w:val="24"/>
        </w:rPr>
        <w:t>(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430609" w:rsidRPr="00356C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5048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282830" w:rsidRPr="00356C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3E0FAF" w:rsidRPr="00356C4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, из них по содействию в поиске подходящей работы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924</w:t>
      </w:r>
      <w:r w:rsidR="009F4607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E0FAF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1131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627</w:t>
      </w:r>
      <w:r w:rsidR="00585C2E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73D59" w:rsidRPr="00356C40">
        <w:rPr>
          <w:rFonts w:ascii="Times New Roman" w:eastAsia="Times New Roman" w:hAnsi="Times New Roman" w:cs="Times New Roman"/>
          <w:sz w:val="24"/>
          <w:szCs w:val="24"/>
        </w:rPr>
        <w:t>челове</w:t>
      </w:r>
      <w:r w:rsidR="00C555D0" w:rsidRPr="00356C4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F59BA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56C40">
        <w:rPr>
          <w:rFonts w:ascii="Times New Roman" w:eastAsia="Times New Roman" w:hAnsi="Times New Roman" w:cs="Times New Roman"/>
          <w:sz w:val="24"/>
          <w:szCs w:val="24"/>
        </w:rPr>
        <w:t>в установленном порядке признан</w:t>
      </w:r>
      <w:r w:rsidR="005216A4" w:rsidRPr="00356C4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F4607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425" w:rsidRPr="00356C40">
        <w:rPr>
          <w:rFonts w:ascii="Times New Roman" w:eastAsia="Times New Roman" w:hAnsi="Times New Roman" w:cs="Times New Roman"/>
          <w:sz w:val="24"/>
          <w:szCs w:val="24"/>
        </w:rPr>
        <w:t>безработными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667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356C4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D73D59" w:rsidRPr="00356C4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36629" w:rsidRPr="00356C40" w:rsidRDefault="00C3662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8C7915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673A"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составляют женщины,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48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-муж</w:t>
      </w:r>
      <w:r w:rsidR="008C0184" w:rsidRPr="00356C4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ины, </w:t>
      </w:r>
      <w:r w:rsidR="007D0A49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% имеют высшее образование, 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% составила молодёжь в возрасте 16-29 лет, </w:t>
      </w:r>
      <w:r w:rsidR="00B10D1F" w:rsidRPr="00356C4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B7B8D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-</w:t>
      </w:r>
      <w:r w:rsidR="000B7B8D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граждане, относящиеся 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к категории,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инвалид. </w:t>
      </w:r>
    </w:p>
    <w:p w:rsidR="001879E7" w:rsidRPr="00356C40" w:rsidRDefault="0071555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FE596B" w:rsidRPr="00356C40">
        <w:rPr>
          <w:rFonts w:ascii="Times New Roman" w:eastAsia="Times New Roman" w:hAnsi="Times New Roman" w:cs="Times New Roman"/>
          <w:sz w:val="24"/>
          <w:szCs w:val="24"/>
        </w:rPr>
        <w:t>Магадан</w:t>
      </w:r>
      <w:r w:rsidR="00E414FA" w:rsidRPr="00356C40">
        <w:rPr>
          <w:rFonts w:ascii="Times New Roman" w:eastAsia="Times New Roman" w:hAnsi="Times New Roman" w:cs="Times New Roman"/>
          <w:sz w:val="24"/>
          <w:szCs w:val="24"/>
        </w:rPr>
        <w:t>ской области</w:t>
      </w:r>
      <w:r w:rsidR="007378D5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330B02" w:rsidRPr="00356C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330B02" w:rsidRPr="00356C4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7207</w:t>
      </w:r>
      <w:r w:rsidR="00883F6E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9442E" w:rsidRPr="00356C4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 xml:space="preserve"> (в </w:t>
      </w:r>
      <w:r w:rsidR="008019BE" w:rsidRPr="00356C40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 xml:space="preserve">ом периоде </w:t>
      </w:r>
      <w:r w:rsidR="008019BE" w:rsidRPr="00356C40">
        <w:rPr>
          <w:rFonts w:ascii="Times New Roman" w:eastAsia="Times New Roman" w:hAnsi="Times New Roman" w:cs="Times New Roman"/>
          <w:sz w:val="24"/>
          <w:szCs w:val="24"/>
        </w:rPr>
        <w:t>прошлого года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5F4FFF" w:rsidRPr="00356C40">
        <w:rPr>
          <w:rFonts w:ascii="Times New Roman" w:eastAsia="Times New Roman" w:hAnsi="Times New Roman" w:cs="Times New Roman"/>
          <w:sz w:val="24"/>
          <w:szCs w:val="24"/>
        </w:rPr>
        <w:t>6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783</w:t>
      </w:r>
      <w:r w:rsidR="00282830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>)</w:t>
      </w:r>
      <w:r w:rsidR="00C97614" w:rsidRPr="00356C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8019BE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D4887" w:rsidRPr="00356C40" w:rsidRDefault="001879E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8224A8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A7A33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уменьшилась</w:t>
      </w:r>
      <w:r w:rsidR="00883F6E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10730" w:rsidRPr="00356C4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510730"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7016" w:rsidRPr="00356C40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аналогичную дату 20</w:t>
      </w:r>
      <w:r w:rsidR="00A2685C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8B160E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725</w:t>
      </w:r>
      <w:r w:rsidR="00325B17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6700" w:rsidRPr="00356C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BA359D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высился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 xml:space="preserve"> к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 xml:space="preserve">оэффициент напряжённости на регистрируемом рынке труда. </w:t>
      </w:r>
      <w:r w:rsidR="00D81810" w:rsidRPr="00356C4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>о состоянию на 01.</w:t>
      </w:r>
      <w:r w:rsidR="00350A12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0A12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282830" w:rsidRPr="00356C40">
        <w:rPr>
          <w:rFonts w:ascii="Times New Roman" w:eastAsia="Times New Roman" w:hAnsi="Times New Roman" w:cs="Times New Roman"/>
          <w:sz w:val="24"/>
          <w:szCs w:val="24"/>
        </w:rPr>
        <w:t>0,1</w:t>
      </w:r>
      <w:r w:rsidR="00780F81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</w:t>
      </w:r>
      <w:r w:rsidR="00D81810" w:rsidRPr="00356C4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по состоянию на 01.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8224A8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A40368" w:rsidRPr="00356C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8827B6" w:rsidRPr="00356C40">
        <w:rPr>
          <w:rFonts w:ascii="Times New Roman" w:eastAsia="Times New Roman" w:hAnsi="Times New Roman" w:cs="Times New Roman"/>
          <w:sz w:val="24"/>
          <w:szCs w:val="24"/>
        </w:rPr>
        <w:t>1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6D0F5A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3EAB" w:rsidRPr="00356C40">
        <w:rPr>
          <w:rFonts w:ascii="Times New Roman" w:eastAsia="Times New Roman" w:hAnsi="Times New Roman" w:cs="Times New Roman"/>
          <w:sz w:val="24"/>
          <w:szCs w:val="24"/>
        </w:rPr>
        <w:t>безработных граждан.</w:t>
      </w:r>
      <w:r w:rsidR="00C33EAB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 w:rsidR="001C1870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C33EAB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3C4DA0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</w:t>
      </w:r>
      <w:r w:rsidR="00A440C5"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</w:t>
      </w:r>
    </w:p>
    <w:p w:rsidR="00FA2743" w:rsidRPr="00356C40" w:rsidRDefault="00FA054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01.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217A" w:rsidRPr="00356C40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224A8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</w:t>
      </w:r>
      <w:r w:rsidR="0053247E" w:rsidRPr="00356C40">
        <w:rPr>
          <w:rFonts w:ascii="Times New Roman" w:eastAsia="Times New Roman" w:hAnsi="Times New Roman" w:cs="Times New Roman"/>
          <w:sz w:val="24"/>
          <w:szCs w:val="24"/>
        </w:rPr>
        <w:t xml:space="preserve">состоящих на учёте в 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53247E" w:rsidRPr="00356C4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 xml:space="preserve">У ЦЗН </w:t>
      </w:r>
      <w:r w:rsidR="00B402A5" w:rsidRPr="00356C40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 xml:space="preserve">составила </w:t>
      </w:r>
      <w:r w:rsidR="008C7915" w:rsidRPr="00356C4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53</w:t>
      </w:r>
      <w:r w:rsidR="0045385A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B7509F" w:rsidRPr="00356C40">
        <w:rPr>
          <w:rFonts w:ascii="Times New Roman" w:hAnsi="Times New Roman" w:cs="Times New Roman"/>
          <w:sz w:val="24"/>
          <w:szCs w:val="24"/>
        </w:rPr>
        <w:t xml:space="preserve"> 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>(по состоянию на 01.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 xml:space="preserve"> составл</w:t>
      </w:r>
      <w:r w:rsidR="00240765" w:rsidRPr="00356C40">
        <w:rPr>
          <w:rFonts w:ascii="Times New Roman" w:eastAsia="Times New Roman" w:hAnsi="Times New Roman" w:cs="Times New Roman"/>
          <w:sz w:val="24"/>
          <w:szCs w:val="24"/>
        </w:rPr>
        <w:t>яло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 xml:space="preserve">390 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74382E" w:rsidRPr="00356C40">
        <w:rPr>
          <w:rFonts w:ascii="Times New Roman" w:eastAsia="Times New Roman" w:hAnsi="Times New Roman" w:cs="Times New Roman"/>
          <w:sz w:val="24"/>
          <w:szCs w:val="24"/>
        </w:rPr>
        <w:t>овек</w:t>
      </w:r>
      <w:r w:rsidR="00B7509F" w:rsidRPr="00356C4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BA412A" w:rsidRPr="00356C4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BD3BEC" w:rsidRPr="00356C40">
        <w:rPr>
          <w:rFonts w:ascii="Times New Roman" w:eastAsia="Times New Roman" w:hAnsi="Times New Roman" w:cs="Times New Roman"/>
          <w:sz w:val="24"/>
          <w:szCs w:val="24"/>
        </w:rPr>
        <w:t xml:space="preserve">вень регистрируемой безработицы </w:t>
      </w:r>
      <w:r w:rsidR="00733D3E" w:rsidRPr="00356C40">
        <w:rPr>
          <w:rFonts w:ascii="Times New Roman" w:eastAsia="Times New Roman" w:hAnsi="Times New Roman" w:cs="Times New Roman"/>
          <w:sz w:val="24"/>
          <w:szCs w:val="24"/>
        </w:rPr>
        <w:t>уменьшился</w:t>
      </w:r>
      <w:r w:rsidR="00891171" w:rsidRPr="00356C40">
        <w:rPr>
          <w:rFonts w:ascii="Times New Roman" w:eastAsia="Times New Roman" w:hAnsi="Times New Roman" w:cs="Times New Roman"/>
          <w:sz w:val="24"/>
          <w:szCs w:val="24"/>
        </w:rPr>
        <w:t xml:space="preserve"> и составил</w:t>
      </w:r>
      <w:r w:rsidR="009A6AB8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15C9E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64C44" w:rsidRPr="00356C40">
        <w:rPr>
          <w:rFonts w:ascii="Times New Roman" w:eastAsia="Times New Roman" w:hAnsi="Times New Roman" w:cs="Times New Roman"/>
          <w:sz w:val="24"/>
          <w:szCs w:val="24"/>
        </w:rPr>
        <w:t>,4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717EA6"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891171" w:rsidRPr="00356C40">
        <w:rPr>
          <w:rFonts w:ascii="Times New Roman" w:eastAsia="Times New Roman" w:hAnsi="Times New Roman" w:cs="Times New Roman"/>
          <w:sz w:val="24"/>
          <w:szCs w:val="24"/>
        </w:rPr>
        <w:t xml:space="preserve"> (на 01.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8</w:t>
      </w:r>
      <w:r w:rsidR="00891171" w:rsidRPr="00356C40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2685C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891171" w:rsidRPr="00356C40">
        <w:rPr>
          <w:rFonts w:ascii="Times New Roman" w:eastAsia="Times New Roman" w:hAnsi="Times New Roman" w:cs="Times New Roman"/>
          <w:sz w:val="24"/>
          <w:szCs w:val="24"/>
        </w:rPr>
        <w:t xml:space="preserve"> составлял </w:t>
      </w:r>
      <w:r w:rsidR="00325B17" w:rsidRPr="00356C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47</w:t>
      </w:r>
      <w:r w:rsidR="00891171" w:rsidRPr="00356C4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717EA6" w:rsidRPr="00356C40">
        <w:rPr>
          <w:rFonts w:ascii="Times New Roman" w:eastAsia="Times New Roman" w:hAnsi="Times New Roman" w:cs="Times New Roman"/>
          <w:sz w:val="24"/>
          <w:szCs w:val="24"/>
        </w:rPr>
        <w:t>.</w:t>
      </w:r>
      <w:r w:rsidR="002E2088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25DC" w:rsidRPr="00356C4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E099F" w:rsidRPr="00356C40">
        <w:rPr>
          <w:rFonts w:ascii="Times New Roman" w:eastAsia="Times New Roman" w:hAnsi="Times New Roman" w:cs="Times New Roman"/>
          <w:sz w:val="24"/>
          <w:szCs w:val="24"/>
        </w:rPr>
        <w:t>храняются существенные различия</w:t>
      </w:r>
      <w:r w:rsidR="009F72D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по показателям напряженности на рынке труда и уровня безработицы</w:t>
      </w:r>
      <w:r w:rsidR="00DE099F" w:rsidRPr="00356C40">
        <w:rPr>
          <w:rFonts w:ascii="Times New Roman" w:eastAsia="Times New Roman" w:hAnsi="Times New Roman" w:cs="Times New Roman"/>
          <w:sz w:val="24"/>
          <w:szCs w:val="24"/>
        </w:rPr>
        <w:t>: у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ровень безработицы в г. Магадане состав</w:t>
      </w:r>
      <w:r w:rsidR="00DE099F" w:rsidRPr="00356C40">
        <w:rPr>
          <w:rFonts w:ascii="Times New Roman" w:eastAsia="Times New Roman" w:hAnsi="Times New Roman" w:cs="Times New Roman"/>
          <w:sz w:val="24"/>
          <w:szCs w:val="24"/>
        </w:rPr>
        <w:t>ил</w:t>
      </w:r>
      <w:r w:rsidR="00DE7AF2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6F19" w:rsidRPr="00356C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2E7654" w:rsidRPr="00356C40">
        <w:rPr>
          <w:rFonts w:ascii="Times New Roman" w:eastAsia="Times New Roman" w:hAnsi="Times New Roman" w:cs="Times New Roman"/>
          <w:sz w:val="24"/>
          <w:szCs w:val="24"/>
        </w:rPr>
        <w:t>2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EE1535" w:rsidRPr="00356C40">
        <w:rPr>
          <w:rFonts w:ascii="Times New Roman" w:eastAsia="Times New Roman" w:hAnsi="Times New Roman" w:cs="Times New Roman"/>
          <w:sz w:val="24"/>
          <w:szCs w:val="24"/>
        </w:rPr>
        <w:t>Среднеканском</w:t>
      </w:r>
      <w:proofErr w:type="spellEnd"/>
      <w:r w:rsidR="00EE1535" w:rsidRPr="00356C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0,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23</w:t>
      </w:r>
      <w:r w:rsidR="00EE1535" w:rsidRPr="00356C40">
        <w:rPr>
          <w:rFonts w:ascii="Times New Roman" w:eastAsia="Times New Roman" w:hAnsi="Times New Roman" w:cs="Times New Roman"/>
          <w:sz w:val="24"/>
          <w:szCs w:val="24"/>
        </w:rPr>
        <w:t xml:space="preserve">%, в </w:t>
      </w:r>
      <w:proofErr w:type="spellStart"/>
      <w:r w:rsidR="00C37CAB" w:rsidRPr="00356C40">
        <w:rPr>
          <w:rFonts w:ascii="Times New Roman" w:eastAsia="Times New Roman" w:hAnsi="Times New Roman" w:cs="Times New Roman"/>
          <w:sz w:val="24"/>
          <w:szCs w:val="24"/>
        </w:rPr>
        <w:t>Сусуманском</w:t>
      </w:r>
      <w:proofErr w:type="spellEnd"/>
      <w:r w:rsidR="00867016" w:rsidRPr="00356C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317D2B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596B" w:rsidRPr="00356C40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="00FB5A16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356C40">
        <w:rPr>
          <w:rFonts w:ascii="Times New Roman" w:eastAsia="Times New Roman" w:hAnsi="Times New Roman" w:cs="Times New Roman"/>
          <w:sz w:val="24"/>
          <w:szCs w:val="24"/>
        </w:rPr>
        <w:t>0,</w:t>
      </w:r>
      <w:r w:rsidR="000C22C4" w:rsidRPr="00356C40">
        <w:rPr>
          <w:rFonts w:ascii="Times New Roman" w:eastAsia="Times New Roman" w:hAnsi="Times New Roman" w:cs="Times New Roman"/>
          <w:sz w:val="24"/>
          <w:szCs w:val="24"/>
        </w:rPr>
        <w:t>5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6</w:t>
      </w:r>
      <w:r w:rsidR="00236FAF"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026F19" w:rsidRPr="0035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C609A" w:rsidRPr="00356C4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 xml:space="preserve">ысокий уровень безработицы отмечается в </w:t>
      </w:r>
      <w:proofErr w:type="spellStart"/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Ольском</w:t>
      </w:r>
      <w:proofErr w:type="spellEnd"/>
      <w:r w:rsidR="00317D2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</w:t>
      </w:r>
      <w:r w:rsidR="00FE596B" w:rsidRPr="00356C40">
        <w:rPr>
          <w:rFonts w:ascii="Times New Roman" w:eastAsia="Times New Roman" w:hAnsi="Times New Roman" w:cs="Times New Roman"/>
          <w:sz w:val="24"/>
          <w:szCs w:val="24"/>
        </w:rPr>
        <w:t xml:space="preserve"> округе</w:t>
      </w:r>
      <w:r w:rsidR="000C609A" w:rsidRPr="00356C4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BE2B01" w:rsidRPr="00356C40">
        <w:rPr>
          <w:rFonts w:ascii="Times New Roman" w:eastAsia="Times New Roman" w:hAnsi="Times New Roman" w:cs="Times New Roman"/>
          <w:sz w:val="24"/>
          <w:szCs w:val="24"/>
        </w:rPr>
        <w:t>1,</w:t>
      </w:r>
      <w:r w:rsidR="008D3796" w:rsidRPr="00356C4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9</w:t>
      </w:r>
      <w:r w:rsidR="000C609A" w:rsidRPr="00356C40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40846" w:rsidRPr="00356C40">
        <w:rPr>
          <w:rFonts w:ascii="Times New Roman" w:eastAsia="Times New Roman" w:hAnsi="Times New Roman" w:cs="Times New Roman"/>
          <w:sz w:val="24"/>
          <w:szCs w:val="24"/>
        </w:rPr>
        <w:t>, ориентированном на сельскохозяйственное производство</w:t>
      </w:r>
      <w:r w:rsidR="00514337" w:rsidRPr="00356C40">
        <w:rPr>
          <w:rFonts w:ascii="Times New Roman" w:eastAsia="Times New Roman" w:hAnsi="Times New Roman" w:cs="Times New Roman"/>
          <w:sz w:val="24"/>
          <w:szCs w:val="24"/>
        </w:rPr>
        <w:t>,</w:t>
      </w:r>
      <w:r w:rsidR="0039158E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D71F6" w:rsidRPr="00356C40">
        <w:rPr>
          <w:rFonts w:ascii="Times New Roman" w:eastAsia="Times New Roman" w:hAnsi="Times New Roman" w:cs="Times New Roman"/>
          <w:sz w:val="24"/>
          <w:szCs w:val="24"/>
        </w:rPr>
        <w:t>Тенькинском</w:t>
      </w:r>
      <w:proofErr w:type="spellEnd"/>
      <w:r w:rsidR="00116B9A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2743" w:rsidRPr="00356C40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муниципальном округе </w:t>
      </w:r>
      <w:r w:rsidR="00235390" w:rsidRPr="00356C40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0,90</w:t>
      </w:r>
      <w:r w:rsidR="00FA2743" w:rsidRPr="00356C40">
        <w:rPr>
          <w:rFonts w:ascii="Times New Roman" w:eastAsia="Times New Roman" w:hAnsi="Times New Roman" w:cs="Times New Roman"/>
          <w:sz w:val="24"/>
          <w:szCs w:val="24"/>
        </w:rPr>
        <w:t>%</w:t>
      </w:r>
      <w:r w:rsidR="00235390" w:rsidRPr="00356C4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A2743" w:rsidRPr="00356C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883F6E" w:rsidRPr="00356C40">
        <w:rPr>
          <w:rFonts w:ascii="Times New Roman" w:eastAsia="Times New Roman" w:hAnsi="Times New Roman" w:cs="Times New Roman"/>
          <w:sz w:val="24"/>
          <w:szCs w:val="24"/>
        </w:rPr>
        <w:t>Ягодинском</w:t>
      </w:r>
      <w:proofErr w:type="spellEnd"/>
      <w:r w:rsidR="00235390" w:rsidRPr="00356C4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муниципальном округе – </w:t>
      </w:r>
      <w:r w:rsidR="00356C40" w:rsidRPr="00356C40">
        <w:rPr>
          <w:rFonts w:ascii="Times New Roman" w:eastAsia="Times New Roman" w:hAnsi="Times New Roman" w:cs="Times New Roman"/>
          <w:sz w:val="24"/>
          <w:szCs w:val="24"/>
        </w:rPr>
        <w:t>0,95</w:t>
      </w:r>
      <w:r w:rsidR="00235390" w:rsidRPr="00356C40">
        <w:rPr>
          <w:rFonts w:ascii="Times New Roman" w:eastAsia="Times New Roman" w:hAnsi="Times New Roman" w:cs="Times New Roman"/>
          <w:sz w:val="24"/>
          <w:szCs w:val="24"/>
        </w:rPr>
        <w:t xml:space="preserve">%. </w:t>
      </w:r>
    </w:p>
    <w:p w:rsidR="004258E6" w:rsidRPr="00356C40" w:rsidRDefault="00673560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6C40">
        <w:rPr>
          <w:rFonts w:ascii="Times New Roman" w:hAnsi="Times New Roman" w:cs="Times New Roman"/>
          <w:sz w:val="24"/>
          <w:szCs w:val="24"/>
        </w:rPr>
        <w:t xml:space="preserve">Наименьшее значение коэффициента напряженности наблюдается </w:t>
      </w:r>
      <w:r w:rsidR="00D81810" w:rsidRPr="00356C40">
        <w:rPr>
          <w:rFonts w:ascii="Times New Roman" w:hAnsi="Times New Roman" w:cs="Times New Roman"/>
          <w:sz w:val="24"/>
          <w:szCs w:val="24"/>
        </w:rPr>
        <w:t>в г. Магадане (0,</w:t>
      </w:r>
      <w:r w:rsidR="002D71F6" w:rsidRPr="00356C40">
        <w:rPr>
          <w:rFonts w:ascii="Times New Roman" w:hAnsi="Times New Roman" w:cs="Times New Roman"/>
          <w:sz w:val="24"/>
          <w:szCs w:val="24"/>
        </w:rPr>
        <w:t>0</w:t>
      </w:r>
      <w:r w:rsidR="008D3796" w:rsidRPr="00356C40">
        <w:rPr>
          <w:rFonts w:ascii="Times New Roman" w:hAnsi="Times New Roman" w:cs="Times New Roman"/>
          <w:sz w:val="24"/>
          <w:szCs w:val="24"/>
        </w:rPr>
        <w:t>8</w:t>
      </w:r>
      <w:r w:rsidR="00D81810" w:rsidRPr="00356C40">
        <w:rPr>
          <w:rFonts w:ascii="Times New Roman" w:hAnsi="Times New Roman" w:cs="Times New Roman"/>
          <w:sz w:val="24"/>
          <w:szCs w:val="24"/>
        </w:rPr>
        <w:t>)</w:t>
      </w:r>
      <w:r w:rsidR="00EE58E8" w:rsidRPr="00356C40">
        <w:rPr>
          <w:rFonts w:ascii="Times New Roman" w:hAnsi="Times New Roman" w:cs="Times New Roman"/>
          <w:sz w:val="24"/>
          <w:szCs w:val="24"/>
        </w:rPr>
        <w:t xml:space="preserve">, </w:t>
      </w:r>
      <w:r w:rsidR="002E7654" w:rsidRPr="00356C40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356C40" w:rsidRPr="00356C40">
        <w:rPr>
          <w:rFonts w:ascii="Times New Roman" w:hAnsi="Times New Roman" w:cs="Times New Roman"/>
          <w:sz w:val="24"/>
          <w:szCs w:val="24"/>
        </w:rPr>
        <w:t>Тенькинском</w:t>
      </w:r>
      <w:proofErr w:type="spellEnd"/>
      <w:r w:rsidR="00904A91" w:rsidRPr="00356C40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5A5A3D" w:rsidRPr="00356C40">
        <w:rPr>
          <w:rFonts w:ascii="Times New Roman" w:hAnsi="Times New Roman" w:cs="Times New Roman"/>
          <w:sz w:val="24"/>
          <w:szCs w:val="24"/>
        </w:rPr>
        <w:t>0</w:t>
      </w:r>
      <w:r w:rsidR="00356C40" w:rsidRPr="00356C40">
        <w:rPr>
          <w:rFonts w:ascii="Times New Roman" w:hAnsi="Times New Roman" w:cs="Times New Roman"/>
          <w:sz w:val="24"/>
          <w:szCs w:val="24"/>
        </w:rPr>
        <w:t>9</w:t>
      </w:r>
      <w:r w:rsidR="00904A91" w:rsidRPr="00356C40">
        <w:rPr>
          <w:rFonts w:ascii="Times New Roman" w:hAnsi="Times New Roman" w:cs="Times New Roman"/>
          <w:sz w:val="24"/>
          <w:szCs w:val="24"/>
        </w:rPr>
        <w:t>)</w:t>
      </w:r>
      <w:r w:rsidR="00EE58E8" w:rsidRPr="00356C4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D3796" w:rsidRPr="00356C40">
        <w:rPr>
          <w:rFonts w:ascii="Times New Roman" w:hAnsi="Times New Roman" w:cs="Times New Roman"/>
          <w:sz w:val="24"/>
          <w:szCs w:val="24"/>
        </w:rPr>
        <w:t>Среднеканском</w:t>
      </w:r>
      <w:proofErr w:type="spellEnd"/>
      <w:r w:rsidR="00EE58E8" w:rsidRPr="00356C40">
        <w:rPr>
          <w:rFonts w:ascii="Times New Roman" w:hAnsi="Times New Roman" w:cs="Times New Roman"/>
          <w:sz w:val="24"/>
          <w:szCs w:val="24"/>
        </w:rPr>
        <w:t xml:space="preserve"> муниципальном округе</w:t>
      </w:r>
      <w:r w:rsidR="00356C40" w:rsidRPr="00356C40">
        <w:rPr>
          <w:rFonts w:ascii="Times New Roman" w:hAnsi="Times New Roman" w:cs="Times New Roman"/>
          <w:sz w:val="24"/>
          <w:szCs w:val="24"/>
        </w:rPr>
        <w:t xml:space="preserve"> </w:t>
      </w:r>
      <w:r w:rsidR="00EE58E8" w:rsidRPr="00356C40">
        <w:rPr>
          <w:rFonts w:ascii="Times New Roman" w:hAnsi="Times New Roman" w:cs="Times New Roman"/>
          <w:sz w:val="24"/>
          <w:szCs w:val="24"/>
        </w:rPr>
        <w:t>(0,0</w:t>
      </w:r>
      <w:r w:rsidR="008D3796" w:rsidRPr="00356C40">
        <w:rPr>
          <w:rFonts w:ascii="Times New Roman" w:hAnsi="Times New Roman" w:cs="Times New Roman"/>
          <w:sz w:val="24"/>
          <w:szCs w:val="24"/>
        </w:rPr>
        <w:t>6</w:t>
      </w:r>
      <w:r w:rsidR="00EE58E8" w:rsidRPr="00356C40">
        <w:rPr>
          <w:rFonts w:ascii="Times New Roman" w:hAnsi="Times New Roman" w:cs="Times New Roman"/>
          <w:sz w:val="24"/>
          <w:szCs w:val="24"/>
        </w:rPr>
        <w:t>)</w:t>
      </w:r>
      <w:r w:rsidR="00904A91" w:rsidRPr="00356C40">
        <w:rPr>
          <w:rFonts w:ascii="Times New Roman" w:hAnsi="Times New Roman" w:cs="Times New Roman"/>
          <w:sz w:val="24"/>
          <w:szCs w:val="24"/>
        </w:rPr>
        <w:t xml:space="preserve"> </w:t>
      </w:r>
      <w:r w:rsidRPr="00356C40">
        <w:rPr>
          <w:rFonts w:ascii="Times New Roman" w:eastAsia="Times New Roman" w:hAnsi="Times New Roman" w:cs="Times New Roman"/>
          <w:sz w:val="24"/>
          <w:szCs w:val="24"/>
        </w:rPr>
        <w:t>незанятых граждан на одну заявленную вакансию</w:t>
      </w:r>
      <w:r w:rsidRPr="00356C40">
        <w:rPr>
          <w:rFonts w:ascii="Times New Roman" w:hAnsi="Times New Roman" w:cs="Times New Roman"/>
          <w:sz w:val="24"/>
          <w:szCs w:val="24"/>
        </w:rPr>
        <w:t xml:space="preserve">, наибольшее – в </w:t>
      </w:r>
      <w:proofErr w:type="spellStart"/>
      <w:r w:rsidRPr="00356C40">
        <w:rPr>
          <w:rFonts w:ascii="Times New Roman" w:hAnsi="Times New Roman" w:cs="Times New Roman"/>
          <w:sz w:val="24"/>
          <w:szCs w:val="24"/>
        </w:rPr>
        <w:t>Ольском</w:t>
      </w:r>
      <w:proofErr w:type="spellEnd"/>
      <w:r w:rsidRPr="00356C40">
        <w:rPr>
          <w:rFonts w:ascii="Times New Roman" w:hAnsi="Times New Roman" w:cs="Times New Roman"/>
          <w:sz w:val="24"/>
          <w:szCs w:val="24"/>
        </w:rPr>
        <w:t xml:space="preserve"> </w:t>
      </w:r>
      <w:r w:rsidR="00317D2B" w:rsidRPr="00356C40">
        <w:rPr>
          <w:rFonts w:ascii="Times New Roman" w:eastAsia="Times New Roman" w:hAnsi="Times New Roman" w:cs="Times New Roman"/>
          <w:sz w:val="24"/>
          <w:szCs w:val="24"/>
        </w:rPr>
        <w:t>муниципальном</w:t>
      </w:r>
      <w:r w:rsidR="00317D2B" w:rsidRPr="00356C40">
        <w:rPr>
          <w:rFonts w:ascii="Times New Roman" w:hAnsi="Times New Roman" w:cs="Times New Roman"/>
          <w:sz w:val="24"/>
          <w:szCs w:val="24"/>
        </w:rPr>
        <w:t xml:space="preserve"> </w:t>
      </w:r>
      <w:r w:rsidR="00FE596B" w:rsidRPr="00356C40">
        <w:rPr>
          <w:rFonts w:ascii="Times New Roman" w:hAnsi="Times New Roman" w:cs="Times New Roman"/>
          <w:sz w:val="24"/>
          <w:szCs w:val="24"/>
        </w:rPr>
        <w:t xml:space="preserve">округе </w:t>
      </w:r>
      <w:r w:rsidRPr="00356C40">
        <w:rPr>
          <w:rFonts w:ascii="Times New Roman" w:hAnsi="Times New Roman" w:cs="Times New Roman"/>
          <w:sz w:val="24"/>
          <w:szCs w:val="24"/>
        </w:rPr>
        <w:t>(</w:t>
      </w:r>
      <w:r w:rsidR="00356C40" w:rsidRPr="00356C40">
        <w:rPr>
          <w:rFonts w:ascii="Times New Roman" w:hAnsi="Times New Roman" w:cs="Times New Roman"/>
          <w:sz w:val="24"/>
          <w:szCs w:val="24"/>
        </w:rPr>
        <w:t>0,86</w:t>
      </w:r>
      <w:r w:rsidRPr="00356C40">
        <w:rPr>
          <w:rFonts w:ascii="Times New Roman" w:hAnsi="Times New Roman" w:cs="Times New Roman"/>
          <w:sz w:val="24"/>
          <w:szCs w:val="24"/>
        </w:rPr>
        <w:t>)</w:t>
      </w:r>
      <w:r w:rsidR="002D71F6" w:rsidRPr="00356C4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356C40" w:rsidRPr="00356C40">
        <w:rPr>
          <w:rFonts w:ascii="Times New Roman" w:hAnsi="Times New Roman" w:cs="Times New Roman"/>
          <w:sz w:val="24"/>
          <w:szCs w:val="24"/>
        </w:rPr>
        <w:t>Омсукчанском</w:t>
      </w:r>
      <w:proofErr w:type="spellEnd"/>
      <w:r w:rsidR="002D71F6" w:rsidRPr="00356C40">
        <w:rPr>
          <w:rFonts w:ascii="Times New Roman" w:hAnsi="Times New Roman" w:cs="Times New Roman"/>
          <w:sz w:val="24"/>
          <w:szCs w:val="24"/>
        </w:rPr>
        <w:t xml:space="preserve"> муниципальном округе (0,</w:t>
      </w:r>
      <w:r w:rsidR="00356C40" w:rsidRPr="00356C40">
        <w:rPr>
          <w:rFonts w:ascii="Times New Roman" w:hAnsi="Times New Roman" w:cs="Times New Roman"/>
          <w:sz w:val="24"/>
          <w:szCs w:val="24"/>
        </w:rPr>
        <w:t>29</w:t>
      </w:r>
      <w:r w:rsidR="002D71F6" w:rsidRPr="00356C40">
        <w:rPr>
          <w:rFonts w:ascii="Times New Roman" w:hAnsi="Times New Roman" w:cs="Times New Roman"/>
          <w:sz w:val="24"/>
          <w:szCs w:val="24"/>
        </w:rPr>
        <w:t>)</w:t>
      </w:r>
      <w:r w:rsidRPr="00356C40">
        <w:rPr>
          <w:rFonts w:ascii="Times New Roman" w:hAnsi="Times New Roman" w:cs="Times New Roman"/>
          <w:sz w:val="24"/>
          <w:szCs w:val="24"/>
        </w:rPr>
        <w:t>.</w:t>
      </w:r>
    </w:p>
    <w:p w:rsidR="00AE62E3" w:rsidRPr="00356C40" w:rsidRDefault="00AE62E3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742818" w:rsidRPr="00CD3999" w:rsidRDefault="00D07C0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bookmarkStart w:id="0" w:name="_Hlk190264652"/>
      <w:bookmarkStart w:id="1" w:name="_GoBack"/>
      <w:r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За </w:t>
      </w:r>
      <w:r w:rsidR="00780F81"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356C40"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780F81"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</w:t>
      </w:r>
      <w:r w:rsidR="00235390"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742818" w:rsidRPr="00CD3999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AA788C" w:rsidRPr="00CD3999" w:rsidRDefault="00A348E9" w:rsidP="009704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399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Добыча руд и песков драгоценных металлов (золота, серебра и металлов платиновой группы)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Слесарь по ремонту автомобилей, Переводчик, Машинист буровой установки</w:t>
      </w:r>
      <w:r w:rsidR="002547E8" w:rsidRPr="00CD3999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224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  <w:r w:rsidR="00B54E32" w:rsidRPr="00CD3999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1"/>
    <w:p w:rsidR="00C73439" w:rsidRPr="00CD3999" w:rsidRDefault="00E97BAE" w:rsidP="00B6053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0"/>
          <w:szCs w:val="20"/>
        </w:rPr>
      </w:pPr>
      <w:r w:rsidRPr="00356C40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- 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Деятельность санаторно-курортных организаций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Горничная, Официант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2019B4" w:rsidRPr="00CD3999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22EC7" w:rsidRPr="00CD3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50</w:t>
      </w:r>
      <w:r w:rsidR="002019B4" w:rsidRPr="00CD39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C73439" w:rsidRPr="00CD3999">
        <w:rPr>
          <w:rFonts w:ascii="Times New Roman" w:eastAsia="Times New Roman" w:hAnsi="Times New Roman" w:cs="Times New Roman"/>
          <w:sz w:val="24"/>
          <w:szCs w:val="24"/>
        </w:rPr>
        <w:t xml:space="preserve">.; </w:t>
      </w:r>
    </w:p>
    <w:p w:rsidR="00C73439" w:rsidRPr="00CD3999" w:rsidRDefault="00A153B7" w:rsidP="00B605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3999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Деятельность больничных организаций»</w:t>
      </w:r>
      <w:r w:rsidRPr="00CD399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Акушер, Врач-педиатр, Рентгенолаборант</w:t>
      </w:r>
      <w:r w:rsidR="002D6008" w:rsidRPr="00CD3999">
        <w:rPr>
          <w:rFonts w:ascii="Times New Roman" w:eastAsia="Times New Roman" w:hAnsi="Times New Roman" w:cs="Times New Roman"/>
          <w:sz w:val="24"/>
          <w:szCs w:val="24"/>
        </w:rPr>
        <w:t>) – 4</w:t>
      </w:r>
      <w:r w:rsidR="00CD3999" w:rsidRPr="00CD3999">
        <w:rPr>
          <w:rFonts w:ascii="Times New Roman" w:eastAsia="Times New Roman" w:hAnsi="Times New Roman" w:cs="Times New Roman"/>
          <w:sz w:val="24"/>
          <w:szCs w:val="24"/>
        </w:rPr>
        <w:t>6</w:t>
      </w:r>
      <w:r w:rsidR="002D6008" w:rsidRPr="00CD3999">
        <w:rPr>
          <w:rFonts w:ascii="Times New Roman" w:eastAsia="Times New Roman" w:hAnsi="Times New Roman" w:cs="Times New Roman"/>
          <w:sz w:val="24"/>
          <w:szCs w:val="24"/>
        </w:rPr>
        <w:t xml:space="preserve"> чел</w:t>
      </w:r>
      <w:r w:rsidR="00C73439" w:rsidRPr="00CD399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5192B" w:rsidRPr="00356C40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</w:pPr>
      <w:r w:rsidRPr="00356C40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 xml:space="preserve"> </w:t>
      </w:r>
    </w:p>
    <w:p w:rsidR="00742818" w:rsidRPr="00424B1D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Наиболее востребованные профессии (вакансии) за </w:t>
      </w:r>
      <w:r w:rsidR="002D6008"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>ию</w:t>
      </w:r>
      <w:r w:rsidR="00356C40"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>л</w:t>
      </w:r>
      <w:r w:rsidR="002D6008"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>ь</w:t>
      </w:r>
      <w:r w:rsidR="00D81810"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235390"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Pr="00424B1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</w:t>
      </w:r>
    </w:p>
    <w:p w:rsidR="00742818" w:rsidRPr="00424B1D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EC5109" w:rsidRPr="00424B1D">
        <w:rPr>
          <w:rFonts w:ascii="Times New Roman" w:hAnsi="Times New Roman" w:cs="Times New Roman"/>
          <w:sz w:val="24"/>
          <w:szCs w:val="24"/>
        </w:rPr>
        <w:t xml:space="preserve"> 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 xml:space="preserve">Водитель автомобиля </w:t>
      </w:r>
      <w:r w:rsidR="00EC5109" w:rsidRPr="00424B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4B1D">
        <w:rPr>
          <w:rFonts w:ascii="Times New Roman" w:eastAsia="Times New Roman" w:hAnsi="Times New Roman" w:cs="Times New Roman"/>
          <w:sz w:val="24"/>
          <w:szCs w:val="24"/>
        </w:rPr>
        <w:t xml:space="preserve"> з/плата в размере 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>90,0</w:t>
      </w:r>
      <w:r w:rsidRPr="00424B1D">
        <w:rPr>
          <w:rFonts w:ascii="Times New Roman" w:eastAsia="Times New Roman" w:hAnsi="Times New Roman" w:cs="Times New Roman"/>
          <w:sz w:val="24"/>
          <w:szCs w:val="24"/>
        </w:rPr>
        <w:t xml:space="preserve"> тыс. руб.;        </w:t>
      </w:r>
    </w:p>
    <w:p w:rsidR="002347AB" w:rsidRPr="00424B1D" w:rsidRDefault="00742818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 xml:space="preserve">Слесарь-ремонтник </w:t>
      </w:r>
      <w:r w:rsidR="002347AB" w:rsidRPr="00424B1D">
        <w:rPr>
          <w:rFonts w:ascii="Times New Roman" w:eastAsia="Times New Roman" w:hAnsi="Times New Roman" w:cs="Times New Roman"/>
          <w:sz w:val="24"/>
          <w:szCs w:val="24"/>
        </w:rPr>
        <w:t>-</w:t>
      </w:r>
      <w:r w:rsidR="00533C9E" w:rsidRPr="00424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7AB" w:rsidRPr="00424B1D">
        <w:rPr>
          <w:rFonts w:ascii="Times New Roman" w:eastAsia="Times New Roman" w:hAnsi="Times New Roman" w:cs="Times New Roman"/>
          <w:sz w:val="24"/>
          <w:szCs w:val="24"/>
        </w:rPr>
        <w:t xml:space="preserve">з/плата в размере </w:t>
      </w:r>
      <w:r w:rsidR="007C22A4" w:rsidRPr="00424B1D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347AB" w:rsidRPr="00424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08" w:rsidRPr="00424B1D">
        <w:rPr>
          <w:rFonts w:ascii="Times New Roman" w:eastAsia="Times New Roman" w:hAnsi="Times New Roman" w:cs="Times New Roman"/>
          <w:sz w:val="24"/>
          <w:szCs w:val="24"/>
        </w:rPr>
        <w:t>1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D6008" w:rsidRPr="00424B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7C22A4" w:rsidRPr="00424B1D">
        <w:rPr>
          <w:rFonts w:ascii="Times New Roman" w:eastAsia="Times New Roman" w:hAnsi="Times New Roman" w:cs="Times New Roman"/>
          <w:sz w:val="24"/>
          <w:szCs w:val="24"/>
        </w:rPr>
        <w:t>,</w:t>
      </w:r>
      <w:r w:rsidR="002D6008" w:rsidRPr="00424B1D">
        <w:rPr>
          <w:rFonts w:ascii="Times New Roman" w:eastAsia="Times New Roman" w:hAnsi="Times New Roman" w:cs="Times New Roman"/>
          <w:sz w:val="24"/>
          <w:szCs w:val="24"/>
        </w:rPr>
        <w:t>0</w:t>
      </w:r>
      <w:r w:rsidR="002347AB" w:rsidRPr="00424B1D">
        <w:rPr>
          <w:rFonts w:ascii="Times New Roman" w:eastAsia="Times New Roman" w:hAnsi="Times New Roman" w:cs="Times New Roman"/>
          <w:sz w:val="24"/>
          <w:szCs w:val="24"/>
        </w:rPr>
        <w:t xml:space="preserve"> тыс. руб.;</w:t>
      </w:r>
    </w:p>
    <w:p w:rsidR="002347AB" w:rsidRPr="00424B1D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4B1D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424B1D">
        <w:rPr>
          <w:rFonts w:ascii="Times New Roman" w:hAnsi="Times New Roman" w:cs="Times New Roman"/>
          <w:sz w:val="24"/>
          <w:szCs w:val="24"/>
        </w:rPr>
        <w:t xml:space="preserve"> 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>Рабочий по комплексному обслуживанию и ремонту зданий</w:t>
      </w:r>
      <w:r w:rsidR="00865358" w:rsidRPr="00424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32BE" w:rsidRPr="00424B1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424B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4B1D" w:rsidRPr="00424B1D">
        <w:rPr>
          <w:rFonts w:ascii="Times New Roman" w:eastAsia="Times New Roman" w:hAnsi="Times New Roman" w:cs="Times New Roman"/>
          <w:sz w:val="24"/>
          <w:szCs w:val="24"/>
        </w:rPr>
        <w:t>75,0</w:t>
      </w:r>
      <w:r w:rsidRPr="00424B1D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</w:p>
    <w:bookmarkEnd w:id="0"/>
    <w:p w:rsidR="002347AB" w:rsidRPr="00356C40" w:rsidRDefault="002347AB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3F2F1F" w:rsidRPr="00356C40" w:rsidRDefault="003F2F1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C40">
        <w:rPr>
          <w:rFonts w:ascii="Times New Roman" w:eastAsia="Times New Roman" w:hAnsi="Times New Roman" w:cs="Times New Roman"/>
          <w:sz w:val="24"/>
          <w:szCs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DE099F" w:rsidRPr="00C9709E" w:rsidRDefault="00DE09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Всего за </w:t>
      </w:r>
      <w:r w:rsidR="00CE289E" w:rsidRPr="00C9709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2D71F6" w:rsidRPr="00C9709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356C40" w:rsidRPr="00C9709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102FCF" w:rsidRPr="00C9709E">
        <w:rPr>
          <w:rFonts w:ascii="Times New Roman" w:eastAsia="Times New Roman" w:hAnsi="Times New Roman" w:cs="Times New Roman"/>
          <w:sz w:val="24"/>
          <w:szCs w:val="24"/>
        </w:rPr>
        <w:t xml:space="preserve"> 2025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356C40" w:rsidRPr="00C9709E">
        <w:rPr>
          <w:rFonts w:ascii="Times New Roman" w:eastAsia="Times New Roman" w:hAnsi="Times New Roman" w:cs="Times New Roman"/>
          <w:sz w:val="24"/>
          <w:szCs w:val="24"/>
        </w:rPr>
        <w:t xml:space="preserve">4000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87161" w:rsidRPr="00C9709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что обеспечило выполнение годовых контрольных показателей (индикаторов </w:t>
      </w:r>
      <w:r w:rsidR="00CE289E" w:rsidRPr="00C9709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мероприятий, установленных на 20</w:t>
      </w:r>
      <w:r w:rsidR="008224A8" w:rsidRPr="00C970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C9709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год, на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78,9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C9709E" w:rsidRDefault="00C970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DE099F" w:rsidRPr="00C9709E" w:rsidRDefault="00CE289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0A7474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29F2" w:rsidRPr="00C970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A7474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D329F2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80D58" w:rsidRPr="00C970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94798" w:rsidRPr="00C9709E">
        <w:rPr>
          <w:rFonts w:ascii="Times New Roman" w:eastAsia="Times New Roman" w:hAnsi="Times New Roman" w:cs="Times New Roman"/>
          <w:sz w:val="24"/>
          <w:szCs w:val="24"/>
        </w:rPr>
        <w:t>5</w:t>
      </w:r>
      <w:r w:rsidR="00DE099F" w:rsidRPr="00C9709E">
        <w:rPr>
          <w:rFonts w:ascii="Times New Roman" w:eastAsia="Times New Roman" w:hAnsi="Times New Roman" w:cs="Times New Roman"/>
          <w:sz w:val="24"/>
          <w:szCs w:val="24"/>
        </w:rPr>
        <w:t xml:space="preserve"> года:</w:t>
      </w:r>
    </w:p>
    <w:p w:rsidR="00C9709E" w:rsidRPr="00C9709E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- на профессиональное обучение направлено 4 человека: 2 безработных гражданина, 2 незанятых пенсионера (в аналогичном периоде 2024 г. –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93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человека);   </w:t>
      </w:r>
    </w:p>
    <w:p w:rsidR="00C74D64" w:rsidRPr="00C9709E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CE72CE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2" w:name="_Hlk190265132"/>
      <w:r w:rsidR="00DA7A33" w:rsidRPr="00C9709E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9B6764" w:rsidRPr="00C9709E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979</w:t>
      </w:r>
      <w:r w:rsidR="00A80D58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6764" w:rsidRPr="00C9709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F655CE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2"/>
      <w:r w:rsidR="00F655CE" w:rsidRPr="00C9709E">
        <w:rPr>
          <w:rFonts w:ascii="Times New Roman" w:eastAsia="Times New Roman" w:hAnsi="Times New Roman" w:cs="Times New Roman"/>
          <w:sz w:val="24"/>
          <w:szCs w:val="24"/>
        </w:rPr>
        <w:t>(</w:t>
      </w:r>
      <w:r w:rsidR="009B6764" w:rsidRPr="00C9709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774117" w:rsidRPr="00C9709E">
        <w:rPr>
          <w:rFonts w:ascii="Times New Roman" w:eastAsia="Times New Roman" w:hAnsi="Times New Roman" w:cs="Times New Roman"/>
          <w:sz w:val="24"/>
          <w:szCs w:val="24"/>
        </w:rPr>
        <w:t xml:space="preserve">аналогичном периоде </w:t>
      </w:r>
      <w:r w:rsidR="00A80D58" w:rsidRPr="00C9709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0A7474" w:rsidRPr="00C9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9B6764" w:rsidRPr="00C9709E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F655CE" w:rsidRPr="00C9709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2067</w:t>
      </w:r>
      <w:r w:rsidR="000A7474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55CE" w:rsidRPr="00C9709E">
        <w:rPr>
          <w:rFonts w:ascii="Times New Roman" w:eastAsia="Times New Roman" w:hAnsi="Times New Roman" w:cs="Times New Roman"/>
          <w:sz w:val="24"/>
          <w:szCs w:val="24"/>
        </w:rPr>
        <w:t>граждан)</w:t>
      </w:r>
      <w:r w:rsidR="009B6764" w:rsidRPr="00C970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A7474" w:rsidRPr="00C9709E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поддержки предоставлена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239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</w:p>
    <w:p w:rsidR="007D0A49" w:rsidRPr="00C9709E" w:rsidRDefault="000A747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</w:t>
      </w:r>
      <w:r w:rsidR="00E0466E" w:rsidRPr="00C970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 xml:space="preserve">62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2024 г. принял</w:t>
      </w:r>
      <w:r w:rsidR="00E0466E" w:rsidRPr="00C9709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участие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6</w:t>
      </w:r>
      <w:r w:rsidR="00E0466E" w:rsidRPr="00C9709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граждан);</w:t>
      </w:r>
      <w:r w:rsidR="007D0A49" w:rsidRPr="00C9709E">
        <w:rPr>
          <w:rFonts w:ascii="Times New Roman" w:eastAsia="Times New Roman" w:hAnsi="Times New Roman" w:cs="Times New Roman"/>
          <w:sz w:val="24"/>
        </w:rPr>
        <w:t xml:space="preserve"> </w:t>
      </w:r>
    </w:p>
    <w:p w:rsidR="00C9709E" w:rsidRPr="00C9709E" w:rsidRDefault="00C9709E" w:rsidP="00C97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 организованы временные работы для 1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испытывающих трудности в поиске работы, по следующим категориям: </w:t>
      </w:r>
      <w:r w:rsidRPr="00C9709E">
        <w:rPr>
          <w:rFonts w:ascii="Times New Roman" w:hAnsi="Times New Roman" w:cs="Times New Roman"/>
          <w:sz w:val="24"/>
          <w:szCs w:val="24"/>
        </w:rPr>
        <w:t xml:space="preserve">инвалид – </w:t>
      </w:r>
      <w:r w:rsidRPr="00C9709E">
        <w:rPr>
          <w:rFonts w:ascii="Times New Roman" w:hAnsi="Times New Roman" w:cs="Times New Roman"/>
          <w:sz w:val="24"/>
          <w:szCs w:val="24"/>
        </w:rPr>
        <w:t>4</w:t>
      </w:r>
      <w:r w:rsidRPr="00C9709E">
        <w:rPr>
          <w:rFonts w:ascii="Times New Roman" w:hAnsi="Times New Roman" w:cs="Times New Roman"/>
          <w:sz w:val="24"/>
          <w:szCs w:val="24"/>
        </w:rPr>
        <w:t xml:space="preserve">, граждане предпенсионного возраста – 5, одинокие и многодетные родители, воспитывающие несовершеннолетних детей, детей-инвалидов – </w:t>
      </w:r>
      <w:r w:rsidRPr="00C9709E">
        <w:rPr>
          <w:rFonts w:ascii="Times New Roman" w:hAnsi="Times New Roman" w:cs="Times New Roman"/>
          <w:sz w:val="24"/>
          <w:szCs w:val="24"/>
        </w:rPr>
        <w:t>8</w:t>
      </w:r>
      <w:r w:rsidRPr="00C9709E">
        <w:rPr>
          <w:rFonts w:ascii="Times New Roman" w:hAnsi="Times New Roman" w:cs="Times New Roman"/>
          <w:sz w:val="24"/>
          <w:szCs w:val="24"/>
        </w:rPr>
        <w:t xml:space="preserve">, лица, освобожденные из учреждений, исполняющих наказание в виде лишения свободы - 1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(в аналогичном периоде 2024 г. для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31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ина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0A7474" w:rsidRPr="00C9709E" w:rsidRDefault="007D0A49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9709E">
        <w:rPr>
          <w:rFonts w:ascii="Times New Roman" w:eastAsia="Times New Roman" w:hAnsi="Times New Roman" w:cs="Times New Roman"/>
          <w:sz w:val="24"/>
        </w:rPr>
        <w:t xml:space="preserve">- для обеспечения занятости подростков в возрасте от 14 до 18 лет в свободное от учебы время создано </w:t>
      </w:r>
      <w:r w:rsidR="00C9709E" w:rsidRPr="00C9709E">
        <w:rPr>
          <w:rFonts w:ascii="Times New Roman" w:eastAsia="Times New Roman" w:hAnsi="Times New Roman" w:cs="Times New Roman"/>
          <w:sz w:val="24"/>
        </w:rPr>
        <w:t>794 рабочих</w:t>
      </w:r>
      <w:r w:rsidRPr="00C9709E">
        <w:rPr>
          <w:rFonts w:ascii="Times New Roman" w:eastAsia="Times New Roman" w:hAnsi="Times New Roman" w:cs="Times New Roman"/>
          <w:sz w:val="24"/>
        </w:rPr>
        <w:t xml:space="preserve"> мест</w:t>
      </w:r>
      <w:r w:rsidR="00C9709E" w:rsidRPr="00C9709E">
        <w:rPr>
          <w:rFonts w:ascii="Times New Roman" w:eastAsia="Times New Roman" w:hAnsi="Times New Roman" w:cs="Times New Roman"/>
          <w:sz w:val="24"/>
        </w:rPr>
        <w:t xml:space="preserve">а </w:t>
      </w:r>
      <w:r w:rsidRPr="00C9709E">
        <w:rPr>
          <w:rFonts w:ascii="Times New Roman" w:eastAsia="Times New Roman" w:hAnsi="Times New Roman" w:cs="Times New Roman"/>
          <w:sz w:val="24"/>
        </w:rPr>
        <w:t xml:space="preserve">(в аналогичном периоде 2024 года – </w:t>
      </w:r>
      <w:r w:rsidR="00C9709E" w:rsidRPr="00C9709E">
        <w:rPr>
          <w:rFonts w:ascii="Times New Roman" w:eastAsia="Times New Roman" w:hAnsi="Times New Roman" w:cs="Times New Roman"/>
          <w:sz w:val="24"/>
        </w:rPr>
        <w:t>803</w:t>
      </w:r>
      <w:r w:rsidRPr="00C9709E">
        <w:rPr>
          <w:rFonts w:ascii="Times New Roman" w:eastAsia="Times New Roman" w:hAnsi="Times New Roman" w:cs="Times New Roman"/>
          <w:sz w:val="24"/>
        </w:rPr>
        <w:t xml:space="preserve"> </w:t>
      </w:r>
      <w:r w:rsidR="00C9709E" w:rsidRPr="00C9709E">
        <w:rPr>
          <w:rFonts w:ascii="Times New Roman" w:eastAsia="Times New Roman" w:hAnsi="Times New Roman" w:cs="Times New Roman"/>
          <w:sz w:val="24"/>
        </w:rPr>
        <w:t xml:space="preserve">рабочих </w:t>
      </w:r>
      <w:r w:rsidRPr="00C9709E">
        <w:rPr>
          <w:rFonts w:ascii="Times New Roman" w:eastAsia="Times New Roman" w:hAnsi="Times New Roman" w:cs="Times New Roman"/>
          <w:sz w:val="24"/>
        </w:rPr>
        <w:t>мест</w:t>
      </w:r>
      <w:r w:rsidR="00C9709E" w:rsidRPr="00C9709E">
        <w:rPr>
          <w:rFonts w:ascii="Times New Roman" w:eastAsia="Times New Roman" w:hAnsi="Times New Roman" w:cs="Times New Roman"/>
          <w:sz w:val="24"/>
        </w:rPr>
        <w:t>а</w:t>
      </w:r>
      <w:r w:rsidRPr="00C9709E">
        <w:rPr>
          <w:rFonts w:ascii="Times New Roman" w:eastAsia="Times New Roman" w:hAnsi="Times New Roman" w:cs="Times New Roman"/>
          <w:sz w:val="24"/>
        </w:rPr>
        <w:t>);</w:t>
      </w:r>
    </w:p>
    <w:p w:rsidR="00606F8F" w:rsidRPr="00C9709E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 проведен</w:t>
      </w:r>
      <w:r w:rsidR="008B55A0" w:rsidRPr="00C9709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0D1F" w:rsidRPr="00C9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ок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вакансий, в которых приняли участие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 xml:space="preserve">152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B10D1F" w:rsidRPr="00C9709E">
        <w:rPr>
          <w:rFonts w:ascii="Times New Roman" w:eastAsia="Times New Roman" w:hAnsi="Times New Roman" w:cs="Times New Roman"/>
          <w:sz w:val="24"/>
          <w:szCs w:val="24"/>
        </w:rPr>
        <w:t>2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416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 (в аналогичном периоде 2024 г. проведено 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ярмар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о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606F8F" w:rsidRPr="00C9709E" w:rsidRDefault="00CD7954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307</w:t>
      </w:r>
      <w:r w:rsidR="00606F8F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>работодател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="00794798" w:rsidRPr="00C9709E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 (в аналогичном периоде 202</w:t>
      </w:r>
      <w:r w:rsidR="00794798" w:rsidRPr="00C9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97</w:t>
      </w:r>
      <w:r w:rsidR="00D329F2" w:rsidRPr="00C9709E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270621" w:rsidRPr="00C9709E">
        <w:rPr>
          <w:rFonts w:ascii="Times New Roman" w:eastAsia="Times New Roman" w:hAnsi="Times New Roman" w:cs="Times New Roman"/>
          <w:sz w:val="24"/>
          <w:szCs w:val="24"/>
        </w:rPr>
        <w:t>)</w:t>
      </w:r>
      <w:r w:rsidR="00606F8F" w:rsidRPr="00C9709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33BA8" w:rsidRPr="00C9709E" w:rsidRDefault="00606F8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социальной адаптации на рынке труда предоставлена </w:t>
      </w:r>
      <w:r w:rsidR="002D6008" w:rsidRPr="00C9709E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46</w:t>
      </w:r>
      <w:r w:rsidR="008B55A0"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гражданам (в аналогичный период 2024 г. предоставлена 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92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гражданам)</w:t>
      </w:r>
      <w:r w:rsidR="00794798" w:rsidRPr="00C9709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329F2" w:rsidRPr="00C9709E" w:rsidRDefault="00D329F2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C9709E">
        <w:rPr>
          <w:rFonts w:ascii="Times New Roman" w:eastAsia="Times New Roman" w:hAnsi="Times New Roman" w:cs="Times New Roman"/>
          <w:sz w:val="24"/>
          <w:szCs w:val="24"/>
        </w:rPr>
        <w:t>- за получением меры поддержки по содействию началу осуществления предпринимательской деятельности безработных граждан с начала 2025 года обратилс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101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получили единовременную финансовую помощь 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13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человек (за аналогичный период 2024 года – </w:t>
      </w:r>
      <w:r w:rsidR="007D0A49" w:rsidRPr="00C970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5F4FFF" w:rsidRPr="00C9709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, получили единовременную финансовую помощь </w:t>
      </w:r>
      <w:r w:rsidR="007F0FB0" w:rsidRPr="00C9709E">
        <w:rPr>
          <w:rFonts w:ascii="Times New Roman" w:eastAsia="Times New Roman" w:hAnsi="Times New Roman" w:cs="Times New Roman"/>
          <w:sz w:val="24"/>
          <w:szCs w:val="24"/>
        </w:rPr>
        <w:t>1</w:t>
      </w:r>
      <w:r w:rsidR="00C9709E" w:rsidRPr="00C9709E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9709E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A647BE" w:rsidRPr="00356C40" w:rsidRDefault="00A647BE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DF6BF3" w:rsidRPr="003B5CE5" w:rsidRDefault="0052460A" w:rsidP="009704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94798" w:rsidRPr="003B5CE5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81544" w:rsidRPr="003B5CE5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="00794798" w:rsidRPr="003B5CE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270621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960F3" w:rsidRPr="003B5CE5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r w:rsidR="002D6008" w:rsidRPr="003B5CE5">
        <w:rPr>
          <w:rFonts w:ascii="Times New Roman" w:eastAsia="Times New Roman" w:hAnsi="Times New Roman" w:cs="Times New Roman"/>
          <w:sz w:val="24"/>
          <w:szCs w:val="24"/>
        </w:rPr>
        <w:t>ию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л</w:t>
      </w:r>
      <w:r w:rsidR="002D6008" w:rsidRPr="003B5CE5">
        <w:rPr>
          <w:rFonts w:ascii="Times New Roman" w:eastAsia="Times New Roman" w:hAnsi="Times New Roman" w:cs="Times New Roman"/>
          <w:sz w:val="24"/>
          <w:szCs w:val="24"/>
        </w:rPr>
        <w:t>е</w:t>
      </w:r>
      <w:r w:rsidR="000960F3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2685C" w:rsidRPr="003B5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794798" w:rsidRPr="003B5CE5">
        <w:rPr>
          <w:rFonts w:ascii="Times New Roman" w:eastAsia="Times New Roman" w:hAnsi="Times New Roman" w:cs="Times New Roman"/>
          <w:sz w:val="24"/>
          <w:szCs w:val="24"/>
        </w:rPr>
        <w:t>5</w:t>
      </w:r>
      <w:r w:rsidR="00AF6F5B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года снято с учёта</w:t>
      </w:r>
      <w:r w:rsidR="003A4A8D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886</w:t>
      </w:r>
      <w:r w:rsidR="00270621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человек,</w:t>
      </w:r>
      <w:r w:rsidR="009B789A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46F89" w:rsidRPr="003B5CE5">
        <w:rPr>
          <w:rFonts w:ascii="Times New Roman" w:eastAsia="Times New Roman" w:hAnsi="Times New Roman" w:cs="Times New Roman"/>
          <w:sz w:val="24"/>
          <w:szCs w:val="24"/>
        </w:rPr>
        <w:t xml:space="preserve">в том числе 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646</w:t>
      </w:r>
      <w:r w:rsidR="009B789A" w:rsidRPr="003B5CE5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="00A440C5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B789A" w:rsidRPr="003B5CE5">
        <w:rPr>
          <w:rFonts w:ascii="Times New Roman" w:eastAsia="Times New Roman" w:hAnsi="Times New Roman" w:cs="Times New Roman"/>
          <w:sz w:val="24"/>
          <w:szCs w:val="24"/>
        </w:rPr>
        <w:t>безработны</w:t>
      </w:r>
      <w:r w:rsidR="00774117" w:rsidRPr="003B5CE5">
        <w:rPr>
          <w:rFonts w:ascii="Times New Roman" w:eastAsia="Times New Roman" w:hAnsi="Times New Roman" w:cs="Times New Roman"/>
          <w:sz w:val="24"/>
          <w:szCs w:val="24"/>
        </w:rPr>
        <w:t>х</w:t>
      </w:r>
      <w:r w:rsidR="009B789A" w:rsidRPr="003B5CE5">
        <w:rPr>
          <w:rFonts w:ascii="Times New Roman" w:eastAsia="Times New Roman" w:hAnsi="Times New Roman" w:cs="Times New Roman"/>
          <w:sz w:val="24"/>
          <w:szCs w:val="24"/>
        </w:rPr>
        <w:t>,</w:t>
      </w:r>
      <w:r w:rsidR="008D633F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в том числе:</w:t>
      </w:r>
    </w:p>
    <w:p w:rsidR="00DF6BF3" w:rsidRPr="003B5CE5" w:rsidRDefault="00D26291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-</w:t>
      </w:r>
      <w:r w:rsidR="00313C4A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при содействии органов службы занятости нашли работу (доходное занятие)</w:t>
      </w:r>
      <w:r w:rsidR="00033BA8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B55A0" w:rsidRPr="003B5CE5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033BA8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4ACA" w:rsidRPr="003B5CE5">
        <w:rPr>
          <w:rFonts w:ascii="Times New Roman" w:eastAsia="Times New Roman" w:hAnsi="Times New Roman" w:cs="Times New Roman"/>
          <w:sz w:val="24"/>
          <w:szCs w:val="24"/>
        </w:rPr>
        <w:t>3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FD4ACA" w:rsidRPr="003B5C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8B55A0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 xml:space="preserve">человек, из них 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330</w:t>
      </w:r>
      <w:r w:rsidR="00293B5E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4EF" w:rsidRPr="003B5CE5">
        <w:rPr>
          <w:rFonts w:ascii="Times New Roman" w:eastAsia="Times New Roman" w:hAnsi="Times New Roman" w:cs="Times New Roman"/>
          <w:sz w:val="24"/>
          <w:szCs w:val="24"/>
        </w:rPr>
        <w:t>имели статус безработного;</w:t>
      </w:r>
    </w:p>
    <w:p w:rsidR="007E30E7" w:rsidRPr="003B5CE5" w:rsidRDefault="00F264EF" w:rsidP="009704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- по другим причинам был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C9709E" w:rsidRPr="003B5CE5">
        <w:rPr>
          <w:rFonts w:ascii="Times New Roman" w:eastAsia="Times New Roman" w:hAnsi="Times New Roman" w:cs="Times New Roman"/>
          <w:sz w:val="24"/>
          <w:szCs w:val="24"/>
        </w:rPr>
        <w:t>87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316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60AA" w:rsidRPr="003B5CE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B34D73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7F13" w:rsidRPr="003B5CE5">
        <w:rPr>
          <w:rFonts w:ascii="Times New Roman" w:eastAsia="Times New Roman" w:hAnsi="Times New Roman" w:cs="Times New Roman"/>
          <w:sz w:val="24"/>
          <w:szCs w:val="24"/>
        </w:rPr>
        <w:t>имел</w:t>
      </w:r>
      <w:r w:rsidR="00F260AA" w:rsidRPr="003B5CE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54701" w:rsidRPr="003B5CE5">
        <w:rPr>
          <w:rFonts w:ascii="Times New Roman" w:eastAsia="Times New Roman" w:hAnsi="Times New Roman" w:cs="Times New Roman"/>
          <w:sz w:val="24"/>
          <w:szCs w:val="24"/>
        </w:rPr>
        <w:t xml:space="preserve"> статус безработного.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270621" w:rsidRPr="003B5CE5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293B5E" w:rsidRPr="003B5CE5">
        <w:rPr>
          <w:rFonts w:ascii="Times New Roman" w:eastAsia="Times New Roman" w:hAnsi="Times New Roman" w:cs="Times New Roman"/>
          <w:sz w:val="24"/>
          <w:szCs w:val="24"/>
        </w:rPr>
        <w:t>0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293B5E" w:rsidRPr="003B5CE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7F0FB0" w:rsidRPr="003B5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3,2</w:t>
      </w:r>
      <w:r w:rsidR="00033BA8" w:rsidRPr="003B5CE5">
        <w:rPr>
          <w:rFonts w:ascii="Times New Roman" w:eastAsia="Times New Roman" w:hAnsi="Times New Roman" w:cs="Times New Roman"/>
          <w:sz w:val="24"/>
          <w:szCs w:val="24"/>
        </w:rPr>
        <w:t>%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E199B" w:rsidRPr="003B5CE5" w:rsidRDefault="0076410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A440C5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3414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70621" w:rsidRPr="00356C40" w:rsidRDefault="00270621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</w:p>
    <w:p w:rsidR="0048619F" w:rsidRPr="003B5CE5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мероприятиями по трудоустройству граждан из числа лиц, освобожденных из мест лишения свободы, и лиц, отбывающих уголовное наказание без изоляции от общества программы «Содействие занятости населения Магаданской области» было оказано содействие в трудоустройстве 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ам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данной категории.</w:t>
      </w:r>
    </w:p>
    <w:p w:rsidR="0048619F" w:rsidRPr="003B5CE5" w:rsidRDefault="0048619F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По подпрограмме «Оказание содействия добровольному переселению соотечественников, проживающих за рубежом, в Магаданскую область» за 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lastRenderedPageBreak/>
        <w:t>дополнительными гарантиями обратилс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человек, из которых 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все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получили дополнительные гарантии. </w:t>
      </w:r>
    </w:p>
    <w:p w:rsidR="00F01EDA" w:rsidRPr="003B5CE5" w:rsidRDefault="00F01EDA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"Дополнительные мероприятия, направленные на снижение напряженности на рынке труда Магаданской области" </w:t>
      </w:r>
      <w:r w:rsidR="002E7654" w:rsidRPr="003B5CE5">
        <w:rPr>
          <w:rFonts w:ascii="Times New Roman" w:eastAsia="Times New Roman" w:hAnsi="Times New Roman" w:cs="Times New Roman"/>
          <w:sz w:val="24"/>
          <w:szCs w:val="24"/>
        </w:rPr>
        <w:br/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гос. программы "Трудовые ресурсы Магаданской области"-</w:t>
      </w:r>
      <w:r w:rsidR="00744379"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обратил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260AA" w:rsidRPr="003B5CE5">
        <w:rPr>
          <w:rFonts w:ascii="Times New Roman" w:eastAsia="Times New Roman" w:hAnsi="Times New Roman" w:cs="Times New Roman"/>
          <w:sz w:val="24"/>
          <w:szCs w:val="24"/>
        </w:rPr>
        <w:t>сь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4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незаняты</w:t>
      </w:r>
      <w:r w:rsidR="007F0FB0" w:rsidRPr="003B5CE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инвалид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ов</w:t>
      </w:r>
      <w:r w:rsidR="00970422" w:rsidRPr="003B5CE5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из которых 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2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48619F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0E7E" w:rsidRPr="003B5CE5" w:rsidRDefault="00FC5BA7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М</w:t>
      </w:r>
      <w:r w:rsidR="006A7087" w:rsidRPr="003B5CE5">
        <w:rPr>
          <w:rFonts w:ascii="Times New Roman" w:eastAsia="Times New Roman" w:hAnsi="Times New Roman" w:cs="Times New Roman"/>
          <w:sz w:val="24"/>
          <w:szCs w:val="24"/>
        </w:rPr>
        <w:t>ероприятия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ми</w:t>
      </w:r>
      <w:r w:rsidR="006A7087" w:rsidRPr="003B5CE5">
        <w:rPr>
          <w:rFonts w:ascii="Times New Roman" w:eastAsia="Times New Roman" w:hAnsi="Times New Roman" w:cs="Times New Roman"/>
          <w:sz w:val="24"/>
          <w:szCs w:val="24"/>
        </w:rPr>
        <w:t xml:space="preserve"> по трудоустройств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>у</w:t>
      </w:r>
      <w:r w:rsidR="006A7087" w:rsidRPr="003B5CE5">
        <w:rPr>
          <w:rFonts w:ascii="Times New Roman" w:eastAsia="Times New Roman" w:hAnsi="Times New Roman" w:cs="Times New Roman"/>
          <w:sz w:val="24"/>
          <w:szCs w:val="24"/>
        </w:rPr>
        <w:t xml:space="preserve"> граждан их числа ветеранов СВО 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было </w:t>
      </w:r>
      <w:r w:rsidR="006A7087" w:rsidRPr="003B5CE5">
        <w:rPr>
          <w:rFonts w:ascii="Times New Roman" w:eastAsia="Times New Roman" w:hAnsi="Times New Roman" w:cs="Times New Roman"/>
          <w:sz w:val="24"/>
          <w:szCs w:val="24"/>
        </w:rPr>
        <w:t xml:space="preserve">трудоустроено 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1</w:t>
      </w:r>
      <w:r w:rsidR="006A7087" w:rsidRPr="003B5CE5">
        <w:rPr>
          <w:rFonts w:ascii="Times New Roman" w:eastAsia="Times New Roman" w:hAnsi="Times New Roman" w:cs="Times New Roman"/>
          <w:sz w:val="24"/>
          <w:szCs w:val="24"/>
        </w:rPr>
        <w:t xml:space="preserve"> граждан. </w:t>
      </w:r>
    </w:p>
    <w:p w:rsidR="006B0E7E" w:rsidRPr="003B5CE5" w:rsidRDefault="006B0E7E" w:rsidP="009704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из числа отдельных категорий молодежи был</w:t>
      </w:r>
      <w:r w:rsidR="008B55A0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8B55A0" w:rsidRPr="003B5CE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5CE5" w:rsidRPr="003B5CE5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466E" w:rsidRPr="003B5CE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B5CE5">
        <w:rPr>
          <w:rFonts w:ascii="Times New Roman" w:eastAsia="Times New Roman" w:hAnsi="Times New Roman" w:cs="Times New Roman"/>
          <w:sz w:val="24"/>
          <w:szCs w:val="24"/>
        </w:rPr>
        <w:t xml:space="preserve"> граждан.  </w:t>
      </w:r>
    </w:p>
    <w:p w:rsidR="003B5CE5" w:rsidRPr="00CC3D8C" w:rsidRDefault="003B5CE5" w:rsidP="003B5C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CE5">
        <w:rPr>
          <w:rFonts w:ascii="Times New Roman" w:eastAsia="Times New Roman" w:hAnsi="Times New Roman" w:cs="Times New Roman"/>
          <w:sz w:val="24"/>
          <w:szCs w:val="24"/>
        </w:rPr>
        <w:t>На профессиональное обучение отдельных категорий граждан в рамках проекта «Активные меры содействия занятости», входящего в состав национального проекта</w:t>
      </w:r>
      <w:r w:rsidRPr="00CC3D8C">
        <w:rPr>
          <w:rFonts w:ascii="Times New Roman" w:eastAsia="Times New Roman" w:hAnsi="Times New Roman" w:cs="Times New Roman"/>
          <w:sz w:val="24"/>
          <w:szCs w:val="24"/>
        </w:rPr>
        <w:t xml:space="preserve"> «Кадры» направленно 2 гражданина, завершил обучение 1 гражданин. </w:t>
      </w:r>
    </w:p>
    <w:p w:rsidR="00956E14" w:rsidRPr="00356C40" w:rsidRDefault="00956E14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p w:rsidR="00F260AA" w:rsidRPr="00D2138D" w:rsidRDefault="00BE52E8" w:rsidP="00970422">
      <w:pPr>
        <w:tabs>
          <w:tab w:val="left" w:pos="2835"/>
        </w:tabs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138D">
        <w:rPr>
          <w:rFonts w:ascii="Times New Roman" w:hAnsi="Times New Roman" w:cs="Times New Roman"/>
          <w:sz w:val="24"/>
          <w:szCs w:val="24"/>
        </w:rPr>
        <w:t>По данным еженедельного мониторинга увольнений работников в связи с ликвидацией организации либо сокращением численности или штата работников, а также неполной занятости работников, численность граждан, предполагаемых к высвобождению с 01 января 20</w:t>
      </w:r>
      <w:r w:rsidR="008224A8" w:rsidRPr="00D2138D">
        <w:rPr>
          <w:rFonts w:ascii="Times New Roman" w:hAnsi="Times New Roman" w:cs="Times New Roman"/>
          <w:sz w:val="24"/>
          <w:szCs w:val="24"/>
        </w:rPr>
        <w:t>2</w:t>
      </w:r>
      <w:r w:rsidR="00794798" w:rsidRPr="00D2138D">
        <w:rPr>
          <w:rFonts w:ascii="Times New Roman" w:hAnsi="Times New Roman" w:cs="Times New Roman"/>
          <w:sz w:val="24"/>
          <w:szCs w:val="24"/>
        </w:rPr>
        <w:t>5</w:t>
      </w:r>
      <w:r w:rsidRPr="00D2138D">
        <w:rPr>
          <w:rFonts w:ascii="Times New Roman" w:hAnsi="Times New Roman" w:cs="Times New Roman"/>
          <w:sz w:val="24"/>
          <w:szCs w:val="24"/>
        </w:rPr>
        <w:t xml:space="preserve"> года, составля</w:t>
      </w:r>
      <w:r w:rsidR="00506BE7" w:rsidRPr="00D2138D">
        <w:rPr>
          <w:rFonts w:ascii="Times New Roman" w:hAnsi="Times New Roman" w:cs="Times New Roman"/>
          <w:sz w:val="24"/>
          <w:szCs w:val="24"/>
        </w:rPr>
        <w:t>ет</w:t>
      </w:r>
      <w:r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="007F0FB0" w:rsidRPr="00D2138D">
        <w:rPr>
          <w:rFonts w:ascii="Times New Roman" w:hAnsi="Times New Roman" w:cs="Times New Roman"/>
          <w:sz w:val="24"/>
          <w:szCs w:val="24"/>
        </w:rPr>
        <w:t>4</w:t>
      </w:r>
      <w:r w:rsidR="00E0466E" w:rsidRPr="00D2138D">
        <w:rPr>
          <w:rFonts w:ascii="Times New Roman" w:hAnsi="Times New Roman" w:cs="Times New Roman"/>
          <w:sz w:val="24"/>
          <w:szCs w:val="24"/>
        </w:rPr>
        <w:t>8</w:t>
      </w:r>
      <w:r w:rsidR="003B5CE5" w:rsidRPr="00D2138D">
        <w:rPr>
          <w:rFonts w:ascii="Times New Roman" w:hAnsi="Times New Roman" w:cs="Times New Roman"/>
          <w:sz w:val="24"/>
          <w:szCs w:val="24"/>
        </w:rPr>
        <w:t>7</w:t>
      </w:r>
      <w:r w:rsidR="00F01EDA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Pr="00D2138D">
        <w:rPr>
          <w:rFonts w:ascii="Times New Roman" w:hAnsi="Times New Roman" w:cs="Times New Roman"/>
          <w:sz w:val="24"/>
          <w:szCs w:val="24"/>
        </w:rPr>
        <w:t xml:space="preserve">человек. </w:t>
      </w:r>
      <w:r w:rsidR="00F7167C" w:rsidRPr="00D2138D">
        <w:rPr>
          <w:rFonts w:ascii="Times New Roman" w:hAnsi="Times New Roman" w:cs="Times New Roman"/>
          <w:sz w:val="24"/>
          <w:szCs w:val="24"/>
        </w:rPr>
        <w:t>С начала</w:t>
      </w:r>
      <w:r w:rsidR="00C10D66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Pr="00D2138D">
        <w:rPr>
          <w:rFonts w:ascii="Times New Roman" w:hAnsi="Times New Roman" w:cs="Times New Roman"/>
          <w:sz w:val="24"/>
          <w:szCs w:val="24"/>
        </w:rPr>
        <w:t>20</w:t>
      </w:r>
      <w:r w:rsidR="008224A8" w:rsidRPr="00D2138D">
        <w:rPr>
          <w:rFonts w:ascii="Times New Roman" w:hAnsi="Times New Roman" w:cs="Times New Roman"/>
          <w:sz w:val="24"/>
          <w:szCs w:val="24"/>
        </w:rPr>
        <w:t>2</w:t>
      </w:r>
      <w:r w:rsidR="00794798" w:rsidRPr="00D2138D">
        <w:rPr>
          <w:rFonts w:ascii="Times New Roman" w:hAnsi="Times New Roman" w:cs="Times New Roman"/>
          <w:sz w:val="24"/>
          <w:szCs w:val="24"/>
        </w:rPr>
        <w:t>5</w:t>
      </w:r>
      <w:r w:rsidR="00C10D66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Pr="00D2138D">
        <w:rPr>
          <w:rFonts w:ascii="Times New Roman" w:hAnsi="Times New Roman" w:cs="Times New Roman"/>
          <w:sz w:val="24"/>
          <w:szCs w:val="24"/>
        </w:rPr>
        <w:t>г</w:t>
      </w:r>
      <w:r w:rsidR="00C10D66" w:rsidRPr="00D2138D">
        <w:rPr>
          <w:rFonts w:ascii="Times New Roman" w:hAnsi="Times New Roman" w:cs="Times New Roman"/>
          <w:sz w:val="24"/>
          <w:szCs w:val="24"/>
        </w:rPr>
        <w:t>ода</w:t>
      </w:r>
      <w:r w:rsidR="00E60C42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Pr="00D2138D">
        <w:rPr>
          <w:rFonts w:ascii="Times New Roman" w:hAnsi="Times New Roman" w:cs="Times New Roman"/>
          <w:sz w:val="24"/>
          <w:szCs w:val="24"/>
        </w:rPr>
        <w:t>уволен</w:t>
      </w:r>
      <w:r w:rsidR="00293B5E" w:rsidRPr="00D2138D">
        <w:rPr>
          <w:rFonts w:ascii="Times New Roman" w:hAnsi="Times New Roman" w:cs="Times New Roman"/>
          <w:sz w:val="24"/>
          <w:szCs w:val="24"/>
        </w:rPr>
        <w:t>о</w:t>
      </w:r>
      <w:r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="003B5CE5" w:rsidRPr="00D2138D">
        <w:rPr>
          <w:rFonts w:ascii="Times New Roman" w:hAnsi="Times New Roman" w:cs="Times New Roman"/>
          <w:sz w:val="24"/>
          <w:szCs w:val="24"/>
        </w:rPr>
        <w:t>416</w:t>
      </w:r>
      <w:r w:rsidR="0011553A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Pr="00D2138D">
        <w:rPr>
          <w:rFonts w:ascii="Times New Roman" w:hAnsi="Times New Roman" w:cs="Times New Roman"/>
          <w:sz w:val="24"/>
          <w:szCs w:val="24"/>
        </w:rPr>
        <w:t>чел</w:t>
      </w:r>
      <w:r w:rsidR="00580D74" w:rsidRPr="00D2138D">
        <w:rPr>
          <w:rFonts w:ascii="Times New Roman" w:hAnsi="Times New Roman" w:cs="Times New Roman"/>
          <w:sz w:val="24"/>
          <w:szCs w:val="24"/>
        </w:rPr>
        <w:t>овек</w:t>
      </w:r>
      <w:r w:rsidR="00956E14" w:rsidRPr="00D2138D">
        <w:rPr>
          <w:rFonts w:ascii="Times New Roman" w:hAnsi="Times New Roman" w:cs="Times New Roman"/>
          <w:sz w:val="24"/>
          <w:szCs w:val="24"/>
        </w:rPr>
        <w:t>.</w:t>
      </w:r>
      <w:r w:rsidR="00F260AA" w:rsidRPr="00D2138D">
        <w:rPr>
          <w:rFonts w:ascii="Times New Roman" w:hAnsi="Times New Roman" w:cs="Times New Roman"/>
          <w:sz w:val="24"/>
          <w:szCs w:val="24"/>
        </w:rPr>
        <w:t xml:space="preserve"> В органы службы занятости населения </w:t>
      </w:r>
      <w:r w:rsidR="00970422" w:rsidRPr="00D2138D">
        <w:rPr>
          <w:rFonts w:ascii="Times New Roman" w:hAnsi="Times New Roman" w:cs="Times New Roman"/>
          <w:sz w:val="24"/>
          <w:szCs w:val="24"/>
        </w:rPr>
        <w:t xml:space="preserve">Магаданской области </w:t>
      </w:r>
      <w:r w:rsidR="00F260AA" w:rsidRPr="00D2138D">
        <w:rPr>
          <w:rFonts w:ascii="Times New Roman" w:hAnsi="Times New Roman" w:cs="Times New Roman"/>
          <w:sz w:val="24"/>
          <w:szCs w:val="24"/>
        </w:rPr>
        <w:t xml:space="preserve">обратилось </w:t>
      </w:r>
      <w:r w:rsidR="007F0FB0" w:rsidRPr="00D2138D">
        <w:rPr>
          <w:rFonts w:ascii="Times New Roman" w:hAnsi="Times New Roman" w:cs="Times New Roman"/>
          <w:sz w:val="24"/>
          <w:szCs w:val="24"/>
        </w:rPr>
        <w:t>2</w:t>
      </w:r>
      <w:r w:rsidR="00E0466E" w:rsidRPr="00D2138D">
        <w:rPr>
          <w:rFonts w:ascii="Times New Roman" w:hAnsi="Times New Roman" w:cs="Times New Roman"/>
          <w:sz w:val="24"/>
          <w:szCs w:val="24"/>
        </w:rPr>
        <w:t>3</w:t>
      </w:r>
      <w:r w:rsidR="00F260AA" w:rsidRPr="00D2138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E0466E" w:rsidRPr="00D2138D">
        <w:rPr>
          <w:rFonts w:ascii="Times New Roman" w:hAnsi="Times New Roman" w:cs="Times New Roman"/>
          <w:sz w:val="24"/>
          <w:szCs w:val="24"/>
        </w:rPr>
        <w:t>а</w:t>
      </w:r>
      <w:r w:rsidR="00F260AA" w:rsidRPr="00D2138D">
        <w:rPr>
          <w:rFonts w:ascii="Times New Roman" w:hAnsi="Times New Roman" w:cs="Times New Roman"/>
          <w:sz w:val="24"/>
          <w:szCs w:val="24"/>
        </w:rPr>
        <w:t xml:space="preserve">, </w:t>
      </w:r>
      <w:r w:rsidR="00F74875" w:rsidRPr="00D2138D">
        <w:rPr>
          <w:rFonts w:ascii="Times New Roman" w:hAnsi="Times New Roman" w:cs="Times New Roman"/>
          <w:sz w:val="24"/>
          <w:szCs w:val="24"/>
        </w:rPr>
        <w:t>7</w:t>
      </w:r>
      <w:r w:rsidR="00F260AA" w:rsidRPr="00D2138D">
        <w:rPr>
          <w:rFonts w:ascii="Times New Roman" w:hAnsi="Times New Roman" w:cs="Times New Roman"/>
          <w:sz w:val="24"/>
          <w:szCs w:val="24"/>
        </w:rPr>
        <w:t xml:space="preserve"> </w:t>
      </w:r>
      <w:r w:rsidR="00970422" w:rsidRPr="00D2138D">
        <w:rPr>
          <w:rFonts w:ascii="Times New Roman" w:hAnsi="Times New Roman" w:cs="Times New Roman"/>
          <w:sz w:val="24"/>
          <w:szCs w:val="24"/>
        </w:rPr>
        <w:t xml:space="preserve">из которых </w:t>
      </w:r>
      <w:r w:rsidR="00F260AA" w:rsidRPr="00D2138D">
        <w:rPr>
          <w:rFonts w:ascii="Times New Roman" w:hAnsi="Times New Roman" w:cs="Times New Roman"/>
          <w:sz w:val="24"/>
          <w:szCs w:val="24"/>
        </w:rPr>
        <w:t>признаны безработными.</w:t>
      </w:r>
    </w:p>
    <w:p w:rsidR="001C5E0D" w:rsidRPr="00356C40" w:rsidRDefault="001C5E0D" w:rsidP="009704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  <w:highlight w:val="yellow"/>
        </w:rPr>
      </w:pPr>
    </w:p>
    <w:sectPr w:rsidR="001C5E0D" w:rsidRPr="00356C40" w:rsidSect="00FC7B48">
      <w:pgSz w:w="11906" w:h="16838"/>
      <w:pgMar w:top="79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13C1"/>
    <w:rsid w:val="0000179E"/>
    <w:rsid w:val="00004FB2"/>
    <w:rsid w:val="00005353"/>
    <w:rsid w:val="000134D1"/>
    <w:rsid w:val="0001412F"/>
    <w:rsid w:val="00015C9E"/>
    <w:rsid w:val="00015E08"/>
    <w:rsid w:val="00020788"/>
    <w:rsid w:val="0002085C"/>
    <w:rsid w:val="000231F2"/>
    <w:rsid w:val="00026A6B"/>
    <w:rsid w:val="00026F19"/>
    <w:rsid w:val="00030C73"/>
    <w:rsid w:val="000324BD"/>
    <w:rsid w:val="00033BA8"/>
    <w:rsid w:val="000367AB"/>
    <w:rsid w:val="00036AD8"/>
    <w:rsid w:val="0004146E"/>
    <w:rsid w:val="00041C53"/>
    <w:rsid w:val="00044274"/>
    <w:rsid w:val="00045AB9"/>
    <w:rsid w:val="000460CD"/>
    <w:rsid w:val="000462DF"/>
    <w:rsid w:val="00052894"/>
    <w:rsid w:val="000533D3"/>
    <w:rsid w:val="00055AD0"/>
    <w:rsid w:val="00057EB6"/>
    <w:rsid w:val="00061E6E"/>
    <w:rsid w:val="00064B49"/>
    <w:rsid w:val="00067C2D"/>
    <w:rsid w:val="00073ED6"/>
    <w:rsid w:val="0007444D"/>
    <w:rsid w:val="00074DD2"/>
    <w:rsid w:val="00074E02"/>
    <w:rsid w:val="00074F9F"/>
    <w:rsid w:val="000763E2"/>
    <w:rsid w:val="00077C6A"/>
    <w:rsid w:val="00080801"/>
    <w:rsid w:val="00081353"/>
    <w:rsid w:val="00087DF3"/>
    <w:rsid w:val="00090CC9"/>
    <w:rsid w:val="000915C7"/>
    <w:rsid w:val="00094262"/>
    <w:rsid w:val="00094338"/>
    <w:rsid w:val="000944D5"/>
    <w:rsid w:val="000944E2"/>
    <w:rsid w:val="00095D4A"/>
    <w:rsid w:val="000960F3"/>
    <w:rsid w:val="0009776A"/>
    <w:rsid w:val="000A00F9"/>
    <w:rsid w:val="000A03C2"/>
    <w:rsid w:val="000A0744"/>
    <w:rsid w:val="000A0863"/>
    <w:rsid w:val="000A1460"/>
    <w:rsid w:val="000A1DDC"/>
    <w:rsid w:val="000A2527"/>
    <w:rsid w:val="000A273A"/>
    <w:rsid w:val="000A3031"/>
    <w:rsid w:val="000A43AC"/>
    <w:rsid w:val="000A675A"/>
    <w:rsid w:val="000A7129"/>
    <w:rsid w:val="000A7474"/>
    <w:rsid w:val="000B0370"/>
    <w:rsid w:val="000B071F"/>
    <w:rsid w:val="000B4EE7"/>
    <w:rsid w:val="000B6A24"/>
    <w:rsid w:val="000B6EE9"/>
    <w:rsid w:val="000B7B8D"/>
    <w:rsid w:val="000B7C7B"/>
    <w:rsid w:val="000B7E40"/>
    <w:rsid w:val="000B7FBF"/>
    <w:rsid w:val="000C0841"/>
    <w:rsid w:val="000C13CB"/>
    <w:rsid w:val="000C22C4"/>
    <w:rsid w:val="000C2953"/>
    <w:rsid w:val="000C4CA0"/>
    <w:rsid w:val="000C609A"/>
    <w:rsid w:val="000D358C"/>
    <w:rsid w:val="000D71AB"/>
    <w:rsid w:val="000E127C"/>
    <w:rsid w:val="000E3958"/>
    <w:rsid w:val="000E65ED"/>
    <w:rsid w:val="000F2709"/>
    <w:rsid w:val="000F6281"/>
    <w:rsid w:val="000F6894"/>
    <w:rsid w:val="000F72E2"/>
    <w:rsid w:val="000F7BC5"/>
    <w:rsid w:val="00101CBF"/>
    <w:rsid w:val="00102FCF"/>
    <w:rsid w:val="0010516A"/>
    <w:rsid w:val="00105195"/>
    <w:rsid w:val="00110034"/>
    <w:rsid w:val="00110F08"/>
    <w:rsid w:val="00111BDE"/>
    <w:rsid w:val="001122AA"/>
    <w:rsid w:val="00112FFD"/>
    <w:rsid w:val="00113740"/>
    <w:rsid w:val="0011553A"/>
    <w:rsid w:val="00115C22"/>
    <w:rsid w:val="00116B9A"/>
    <w:rsid w:val="00120ECA"/>
    <w:rsid w:val="0012107F"/>
    <w:rsid w:val="001219E4"/>
    <w:rsid w:val="0012319C"/>
    <w:rsid w:val="001278C6"/>
    <w:rsid w:val="001321EF"/>
    <w:rsid w:val="00133830"/>
    <w:rsid w:val="00141CE2"/>
    <w:rsid w:val="001421F7"/>
    <w:rsid w:val="001422BC"/>
    <w:rsid w:val="001432BE"/>
    <w:rsid w:val="00144097"/>
    <w:rsid w:val="00146039"/>
    <w:rsid w:val="0014791D"/>
    <w:rsid w:val="00147922"/>
    <w:rsid w:val="00150691"/>
    <w:rsid w:val="00150B2C"/>
    <w:rsid w:val="00151E09"/>
    <w:rsid w:val="00151E10"/>
    <w:rsid w:val="00153C64"/>
    <w:rsid w:val="00156CFB"/>
    <w:rsid w:val="00157888"/>
    <w:rsid w:val="00157B36"/>
    <w:rsid w:val="00161B92"/>
    <w:rsid w:val="001636E0"/>
    <w:rsid w:val="00164F2A"/>
    <w:rsid w:val="00165D54"/>
    <w:rsid w:val="00167D86"/>
    <w:rsid w:val="00167E97"/>
    <w:rsid w:val="00170A22"/>
    <w:rsid w:val="00171106"/>
    <w:rsid w:val="0017261B"/>
    <w:rsid w:val="0017324B"/>
    <w:rsid w:val="00173DD9"/>
    <w:rsid w:val="00175308"/>
    <w:rsid w:val="00180145"/>
    <w:rsid w:val="001811DC"/>
    <w:rsid w:val="00182336"/>
    <w:rsid w:val="001824E5"/>
    <w:rsid w:val="001879E7"/>
    <w:rsid w:val="0019065F"/>
    <w:rsid w:val="0019284C"/>
    <w:rsid w:val="00193253"/>
    <w:rsid w:val="00194650"/>
    <w:rsid w:val="00196DE6"/>
    <w:rsid w:val="001A0E90"/>
    <w:rsid w:val="001A3914"/>
    <w:rsid w:val="001A4C0E"/>
    <w:rsid w:val="001A6B1A"/>
    <w:rsid w:val="001B1666"/>
    <w:rsid w:val="001B5BA3"/>
    <w:rsid w:val="001C1197"/>
    <w:rsid w:val="001C1870"/>
    <w:rsid w:val="001C55B9"/>
    <w:rsid w:val="001C5729"/>
    <w:rsid w:val="001C5E0D"/>
    <w:rsid w:val="001C6347"/>
    <w:rsid w:val="001C7C29"/>
    <w:rsid w:val="001D0A3C"/>
    <w:rsid w:val="001D2374"/>
    <w:rsid w:val="001D2D97"/>
    <w:rsid w:val="001D4815"/>
    <w:rsid w:val="001D65C2"/>
    <w:rsid w:val="001D6FD7"/>
    <w:rsid w:val="001D788A"/>
    <w:rsid w:val="001D7D80"/>
    <w:rsid w:val="001E1A29"/>
    <w:rsid w:val="001E1A79"/>
    <w:rsid w:val="001E29C3"/>
    <w:rsid w:val="001E44DE"/>
    <w:rsid w:val="001E44E0"/>
    <w:rsid w:val="001E4B14"/>
    <w:rsid w:val="001E58C2"/>
    <w:rsid w:val="001E642E"/>
    <w:rsid w:val="001E7688"/>
    <w:rsid w:val="001F0844"/>
    <w:rsid w:val="001F24FA"/>
    <w:rsid w:val="001F279A"/>
    <w:rsid w:val="001F38C1"/>
    <w:rsid w:val="001F3C64"/>
    <w:rsid w:val="001F4209"/>
    <w:rsid w:val="001F7A3E"/>
    <w:rsid w:val="002019B4"/>
    <w:rsid w:val="0020312F"/>
    <w:rsid w:val="00203489"/>
    <w:rsid w:val="0020518F"/>
    <w:rsid w:val="00211256"/>
    <w:rsid w:val="002112B1"/>
    <w:rsid w:val="0021169B"/>
    <w:rsid w:val="00214C2B"/>
    <w:rsid w:val="00214C9E"/>
    <w:rsid w:val="00216B02"/>
    <w:rsid w:val="00217157"/>
    <w:rsid w:val="00217DC4"/>
    <w:rsid w:val="00223FC4"/>
    <w:rsid w:val="00225A62"/>
    <w:rsid w:val="00232997"/>
    <w:rsid w:val="002347AB"/>
    <w:rsid w:val="0023531F"/>
    <w:rsid w:val="00235390"/>
    <w:rsid w:val="00235F37"/>
    <w:rsid w:val="00236FAF"/>
    <w:rsid w:val="00240741"/>
    <w:rsid w:val="00240765"/>
    <w:rsid w:val="00240D42"/>
    <w:rsid w:val="00240D48"/>
    <w:rsid w:val="00242B0A"/>
    <w:rsid w:val="00246225"/>
    <w:rsid w:val="00246B01"/>
    <w:rsid w:val="00246CA0"/>
    <w:rsid w:val="002477D7"/>
    <w:rsid w:val="00247FE9"/>
    <w:rsid w:val="00252813"/>
    <w:rsid w:val="00252DDB"/>
    <w:rsid w:val="00253C60"/>
    <w:rsid w:val="0025455E"/>
    <w:rsid w:val="002547E8"/>
    <w:rsid w:val="002549F6"/>
    <w:rsid w:val="00255AC4"/>
    <w:rsid w:val="00257163"/>
    <w:rsid w:val="00257CD2"/>
    <w:rsid w:val="00257CF8"/>
    <w:rsid w:val="0026327C"/>
    <w:rsid w:val="00263E5C"/>
    <w:rsid w:val="00264E06"/>
    <w:rsid w:val="00264ECD"/>
    <w:rsid w:val="00265614"/>
    <w:rsid w:val="00267E2B"/>
    <w:rsid w:val="00270621"/>
    <w:rsid w:val="00270D95"/>
    <w:rsid w:val="0027321B"/>
    <w:rsid w:val="00273C41"/>
    <w:rsid w:val="00275296"/>
    <w:rsid w:val="0027585F"/>
    <w:rsid w:val="00275D91"/>
    <w:rsid w:val="002804F5"/>
    <w:rsid w:val="002820FC"/>
    <w:rsid w:val="00282830"/>
    <w:rsid w:val="002845F3"/>
    <w:rsid w:val="0028583E"/>
    <w:rsid w:val="00290352"/>
    <w:rsid w:val="002904A8"/>
    <w:rsid w:val="00290F99"/>
    <w:rsid w:val="002931EA"/>
    <w:rsid w:val="00293B5E"/>
    <w:rsid w:val="002968C2"/>
    <w:rsid w:val="002A07C9"/>
    <w:rsid w:val="002A1323"/>
    <w:rsid w:val="002A3212"/>
    <w:rsid w:val="002A3345"/>
    <w:rsid w:val="002A3394"/>
    <w:rsid w:val="002A4BA6"/>
    <w:rsid w:val="002A7E89"/>
    <w:rsid w:val="002B2C45"/>
    <w:rsid w:val="002B3DC5"/>
    <w:rsid w:val="002B6969"/>
    <w:rsid w:val="002B7619"/>
    <w:rsid w:val="002B7E9B"/>
    <w:rsid w:val="002C104E"/>
    <w:rsid w:val="002C712E"/>
    <w:rsid w:val="002D03F6"/>
    <w:rsid w:val="002D063C"/>
    <w:rsid w:val="002D1645"/>
    <w:rsid w:val="002D1CD5"/>
    <w:rsid w:val="002D3C23"/>
    <w:rsid w:val="002D6008"/>
    <w:rsid w:val="002D71F6"/>
    <w:rsid w:val="002D72C7"/>
    <w:rsid w:val="002E2088"/>
    <w:rsid w:val="002E279E"/>
    <w:rsid w:val="002E2B0E"/>
    <w:rsid w:val="002E2F21"/>
    <w:rsid w:val="002E36D4"/>
    <w:rsid w:val="002E4A77"/>
    <w:rsid w:val="002E7654"/>
    <w:rsid w:val="002E7D63"/>
    <w:rsid w:val="002F0249"/>
    <w:rsid w:val="002F675B"/>
    <w:rsid w:val="00304011"/>
    <w:rsid w:val="0030414D"/>
    <w:rsid w:val="00306920"/>
    <w:rsid w:val="00306992"/>
    <w:rsid w:val="00310559"/>
    <w:rsid w:val="00311522"/>
    <w:rsid w:val="0031173E"/>
    <w:rsid w:val="00311EBA"/>
    <w:rsid w:val="0031360D"/>
    <w:rsid w:val="00313B52"/>
    <w:rsid w:val="00313C4A"/>
    <w:rsid w:val="0031476E"/>
    <w:rsid w:val="00315383"/>
    <w:rsid w:val="00315BB9"/>
    <w:rsid w:val="00316DB3"/>
    <w:rsid w:val="00317D2B"/>
    <w:rsid w:val="003203BD"/>
    <w:rsid w:val="003223E2"/>
    <w:rsid w:val="003239D0"/>
    <w:rsid w:val="003254EC"/>
    <w:rsid w:val="00325B17"/>
    <w:rsid w:val="00325DED"/>
    <w:rsid w:val="00325E48"/>
    <w:rsid w:val="00330576"/>
    <w:rsid w:val="00330B02"/>
    <w:rsid w:val="00336607"/>
    <w:rsid w:val="00337167"/>
    <w:rsid w:val="00341083"/>
    <w:rsid w:val="00343C1E"/>
    <w:rsid w:val="003457E8"/>
    <w:rsid w:val="003502F0"/>
    <w:rsid w:val="00350866"/>
    <w:rsid w:val="00350A07"/>
    <w:rsid w:val="00350A12"/>
    <w:rsid w:val="00353986"/>
    <w:rsid w:val="0035648D"/>
    <w:rsid w:val="00356728"/>
    <w:rsid w:val="00356C40"/>
    <w:rsid w:val="003606A4"/>
    <w:rsid w:val="00360C28"/>
    <w:rsid w:val="00361097"/>
    <w:rsid w:val="003628A9"/>
    <w:rsid w:val="00365D9E"/>
    <w:rsid w:val="0036646C"/>
    <w:rsid w:val="0037280E"/>
    <w:rsid w:val="00373F65"/>
    <w:rsid w:val="0037727E"/>
    <w:rsid w:val="00380999"/>
    <w:rsid w:val="003836EC"/>
    <w:rsid w:val="0038615C"/>
    <w:rsid w:val="003863DE"/>
    <w:rsid w:val="00386504"/>
    <w:rsid w:val="0038706D"/>
    <w:rsid w:val="003904DB"/>
    <w:rsid w:val="0039158E"/>
    <w:rsid w:val="003925DC"/>
    <w:rsid w:val="00394BB2"/>
    <w:rsid w:val="00394C6B"/>
    <w:rsid w:val="003956B9"/>
    <w:rsid w:val="003976DB"/>
    <w:rsid w:val="00397ECD"/>
    <w:rsid w:val="003A0198"/>
    <w:rsid w:val="003A0FF4"/>
    <w:rsid w:val="003A4A8D"/>
    <w:rsid w:val="003A5C32"/>
    <w:rsid w:val="003A7023"/>
    <w:rsid w:val="003A75A5"/>
    <w:rsid w:val="003A77D2"/>
    <w:rsid w:val="003B17FF"/>
    <w:rsid w:val="003B300D"/>
    <w:rsid w:val="003B4211"/>
    <w:rsid w:val="003B5CE5"/>
    <w:rsid w:val="003B6BD9"/>
    <w:rsid w:val="003B780F"/>
    <w:rsid w:val="003C1519"/>
    <w:rsid w:val="003C2F10"/>
    <w:rsid w:val="003C4DA0"/>
    <w:rsid w:val="003C4F30"/>
    <w:rsid w:val="003C7601"/>
    <w:rsid w:val="003D03C9"/>
    <w:rsid w:val="003D2F22"/>
    <w:rsid w:val="003D5F4D"/>
    <w:rsid w:val="003D686D"/>
    <w:rsid w:val="003D7536"/>
    <w:rsid w:val="003E0FAF"/>
    <w:rsid w:val="003E3B13"/>
    <w:rsid w:val="003E50CC"/>
    <w:rsid w:val="003E5E43"/>
    <w:rsid w:val="003E6EF4"/>
    <w:rsid w:val="003F2F1F"/>
    <w:rsid w:val="003F3DDB"/>
    <w:rsid w:val="003F5733"/>
    <w:rsid w:val="003F6289"/>
    <w:rsid w:val="003F7D91"/>
    <w:rsid w:val="004002FA"/>
    <w:rsid w:val="00401476"/>
    <w:rsid w:val="004023B3"/>
    <w:rsid w:val="004045CF"/>
    <w:rsid w:val="0041151E"/>
    <w:rsid w:val="00412C4B"/>
    <w:rsid w:val="004154E0"/>
    <w:rsid w:val="00416A9B"/>
    <w:rsid w:val="00420978"/>
    <w:rsid w:val="00421349"/>
    <w:rsid w:val="00421DE7"/>
    <w:rsid w:val="00423391"/>
    <w:rsid w:val="00424B1D"/>
    <w:rsid w:val="004258E6"/>
    <w:rsid w:val="00425C71"/>
    <w:rsid w:val="00430609"/>
    <w:rsid w:val="00430851"/>
    <w:rsid w:val="00431947"/>
    <w:rsid w:val="00437A2A"/>
    <w:rsid w:val="00442BA1"/>
    <w:rsid w:val="00443C63"/>
    <w:rsid w:val="00444C2E"/>
    <w:rsid w:val="0045088A"/>
    <w:rsid w:val="00453571"/>
    <w:rsid w:val="0045385A"/>
    <w:rsid w:val="004538B8"/>
    <w:rsid w:val="00453A08"/>
    <w:rsid w:val="00460EC6"/>
    <w:rsid w:val="00464B86"/>
    <w:rsid w:val="0047017B"/>
    <w:rsid w:val="004703EE"/>
    <w:rsid w:val="004724E9"/>
    <w:rsid w:val="004724F0"/>
    <w:rsid w:val="0047343E"/>
    <w:rsid w:val="004749E7"/>
    <w:rsid w:val="00474A62"/>
    <w:rsid w:val="00474AA4"/>
    <w:rsid w:val="00475746"/>
    <w:rsid w:val="004801A6"/>
    <w:rsid w:val="00480368"/>
    <w:rsid w:val="00481D57"/>
    <w:rsid w:val="0048619F"/>
    <w:rsid w:val="004870F3"/>
    <w:rsid w:val="004903C7"/>
    <w:rsid w:val="00491586"/>
    <w:rsid w:val="00491F38"/>
    <w:rsid w:val="00492D6B"/>
    <w:rsid w:val="00494972"/>
    <w:rsid w:val="00494EA8"/>
    <w:rsid w:val="004955E8"/>
    <w:rsid w:val="00495F43"/>
    <w:rsid w:val="0049603E"/>
    <w:rsid w:val="004A07EF"/>
    <w:rsid w:val="004A12E5"/>
    <w:rsid w:val="004A160C"/>
    <w:rsid w:val="004A16C2"/>
    <w:rsid w:val="004A2180"/>
    <w:rsid w:val="004A5A2F"/>
    <w:rsid w:val="004A5BEE"/>
    <w:rsid w:val="004A76B0"/>
    <w:rsid w:val="004A79AF"/>
    <w:rsid w:val="004B0C63"/>
    <w:rsid w:val="004B191D"/>
    <w:rsid w:val="004B212B"/>
    <w:rsid w:val="004B2FA8"/>
    <w:rsid w:val="004B41C2"/>
    <w:rsid w:val="004C1A6E"/>
    <w:rsid w:val="004C2B6B"/>
    <w:rsid w:val="004C3B04"/>
    <w:rsid w:val="004C3FC9"/>
    <w:rsid w:val="004C4356"/>
    <w:rsid w:val="004C589B"/>
    <w:rsid w:val="004C6324"/>
    <w:rsid w:val="004C643A"/>
    <w:rsid w:val="004C7CF4"/>
    <w:rsid w:val="004D0306"/>
    <w:rsid w:val="004D5B87"/>
    <w:rsid w:val="004D611F"/>
    <w:rsid w:val="004D71A3"/>
    <w:rsid w:val="004E05AE"/>
    <w:rsid w:val="004E2561"/>
    <w:rsid w:val="004E43E2"/>
    <w:rsid w:val="004E4423"/>
    <w:rsid w:val="004E5AAD"/>
    <w:rsid w:val="004E5EAF"/>
    <w:rsid w:val="004F3C79"/>
    <w:rsid w:val="004F41AD"/>
    <w:rsid w:val="004F48C5"/>
    <w:rsid w:val="004F4E5E"/>
    <w:rsid w:val="004F59BA"/>
    <w:rsid w:val="004F6E78"/>
    <w:rsid w:val="005020ED"/>
    <w:rsid w:val="00503D8C"/>
    <w:rsid w:val="00506BE7"/>
    <w:rsid w:val="00510730"/>
    <w:rsid w:val="0051357F"/>
    <w:rsid w:val="00514337"/>
    <w:rsid w:val="00515A8E"/>
    <w:rsid w:val="00516A0D"/>
    <w:rsid w:val="005216A4"/>
    <w:rsid w:val="00522BB2"/>
    <w:rsid w:val="00523280"/>
    <w:rsid w:val="005235DA"/>
    <w:rsid w:val="00523DF7"/>
    <w:rsid w:val="0052460A"/>
    <w:rsid w:val="00526088"/>
    <w:rsid w:val="00526932"/>
    <w:rsid w:val="005275F5"/>
    <w:rsid w:val="00527E28"/>
    <w:rsid w:val="00531F89"/>
    <w:rsid w:val="00532305"/>
    <w:rsid w:val="0053247E"/>
    <w:rsid w:val="005325A6"/>
    <w:rsid w:val="00532E9B"/>
    <w:rsid w:val="00533400"/>
    <w:rsid w:val="00533C9E"/>
    <w:rsid w:val="005355F1"/>
    <w:rsid w:val="00536998"/>
    <w:rsid w:val="00536BF6"/>
    <w:rsid w:val="0053709E"/>
    <w:rsid w:val="0054519A"/>
    <w:rsid w:val="00546220"/>
    <w:rsid w:val="0054686E"/>
    <w:rsid w:val="00551987"/>
    <w:rsid w:val="0055206A"/>
    <w:rsid w:val="0055298D"/>
    <w:rsid w:val="0055318E"/>
    <w:rsid w:val="005536C3"/>
    <w:rsid w:val="00553B5F"/>
    <w:rsid w:val="0055584F"/>
    <w:rsid w:val="00555AB3"/>
    <w:rsid w:val="00555B5D"/>
    <w:rsid w:val="005571E6"/>
    <w:rsid w:val="00560B34"/>
    <w:rsid w:val="00562F33"/>
    <w:rsid w:val="00565DD7"/>
    <w:rsid w:val="0056609C"/>
    <w:rsid w:val="0056670B"/>
    <w:rsid w:val="0057155A"/>
    <w:rsid w:val="0057754E"/>
    <w:rsid w:val="00580847"/>
    <w:rsid w:val="00580CD6"/>
    <w:rsid w:val="00580D74"/>
    <w:rsid w:val="0058217A"/>
    <w:rsid w:val="005847DD"/>
    <w:rsid w:val="005857E1"/>
    <w:rsid w:val="00585C2E"/>
    <w:rsid w:val="00586414"/>
    <w:rsid w:val="00586EA2"/>
    <w:rsid w:val="00590C76"/>
    <w:rsid w:val="00590D32"/>
    <w:rsid w:val="0059168E"/>
    <w:rsid w:val="00591BD2"/>
    <w:rsid w:val="00593530"/>
    <w:rsid w:val="0059400A"/>
    <w:rsid w:val="00594B76"/>
    <w:rsid w:val="005A17A4"/>
    <w:rsid w:val="005A5A3D"/>
    <w:rsid w:val="005A6552"/>
    <w:rsid w:val="005A7C71"/>
    <w:rsid w:val="005B16DE"/>
    <w:rsid w:val="005B182D"/>
    <w:rsid w:val="005B4335"/>
    <w:rsid w:val="005B47F7"/>
    <w:rsid w:val="005B482F"/>
    <w:rsid w:val="005B5ED3"/>
    <w:rsid w:val="005B5F81"/>
    <w:rsid w:val="005C07A6"/>
    <w:rsid w:val="005C4849"/>
    <w:rsid w:val="005C55A9"/>
    <w:rsid w:val="005C566B"/>
    <w:rsid w:val="005C770B"/>
    <w:rsid w:val="005D1DC3"/>
    <w:rsid w:val="005D3A4F"/>
    <w:rsid w:val="005D4172"/>
    <w:rsid w:val="005D4D93"/>
    <w:rsid w:val="005D5430"/>
    <w:rsid w:val="005D77C7"/>
    <w:rsid w:val="005E199B"/>
    <w:rsid w:val="005E2E40"/>
    <w:rsid w:val="005E2F06"/>
    <w:rsid w:val="005E4B90"/>
    <w:rsid w:val="005E53DA"/>
    <w:rsid w:val="005E693D"/>
    <w:rsid w:val="005E7E7E"/>
    <w:rsid w:val="005F05BE"/>
    <w:rsid w:val="005F16A2"/>
    <w:rsid w:val="005F1BF6"/>
    <w:rsid w:val="005F2035"/>
    <w:rsid w:val="005F4FFF"/>
    <w:rsid w:val="005F5AD2"/>
    <w:rsid w:val="00600E50"/>
    <w:rsid w:val="00601D56"/>
    <w:rsid w:val="00601F9E"/>
    <w:rsid w:val="006031A7"/>
    <w:rsid w:val="006049D9"/>
    <w:rsid w:val="00606F8F"/>
    <w:rsid w:val="00607617"/>
    <w:rsid w:val="00610285"/>
    <w:rsid w:val="00611534"/>
    <w:rsid w:val="006125E8"/>
    <w:rsid w:val="00613004"/>
    <w:rsid w:val="006157AD"/>
    <w:rsid w:val="00620572"/>
    <w:rsid w:val="00622A18"/>
    <w:rsid w:val="00623A6F"/>
    <w:rsid w:val="00625364"/>
    <w:rsid w:val="00627B62"/>
    <w:rsid w:val="0063025C"/>
    <w:rsid w:val="00630EF9"/>
    <w:rsid w:val="0063174B"/>
    <w:rsid w:val="00631E4D"/>
    <w:rsid w:val="0063252D"/>
    <w:rsid w:val="00634DCA"/>
    <w:rsid w:val="0064322D"/>
    <w:rsid w:val="006438B6"/>
    <w:rsid w:val="00647A97"/>
    <w:rsid w:val="00647C8F"/>
    <w:rsid w:val="00650723"/>
    <w:rsid w:val="0065192B"/>
    <w:rsid w:val="00651BFB"/>
    <w:rsid w:val="00652642"/>
    <w:rsid w:val="006536A7"/>
    <w:rsid w:val="0065690E"/>
    <w:rsid w:val="00656F11"/>
    <w:rsid w:val="00660FB8"/>
    <w:rsid w:val="006610D3"/>
    <w:rsid w:val="00664C80"/>
    <w:rsid w:val="00665CE5"/>
    <w:rsid w:val="00666345"/>
    <w:rsid w:val="00670D84"/>
    <w:rsid w:val="00673560"/>
    <w:rsid w:val="00676F46"/>
    <w:rsid w:val="00677CA0"/>
    <w:rsid w:val="006800E4"/>
    <w:rsid w:val="00681079"/>
    <w:rsid w:val="00681DF1"/>
    <w:rsid w:val="00682D79"/>
    <w:rsid w:val="00683414"/>
    <w:rsid w:val="00683524"/>
    <w:rsid w:val="00684D8C"/>
    <w:rsid w:val="00685E58"/>
    <w:rsid w:val="00686CFD"/>
    <w:rsid w:val="0069051D"/>
    <w:rsid w:val="00690FCC"/>
    <w:rsid w:val="00692B4D"/>
    <w:rsid w:val="0069442E"/>
    <w:rsid w:val="00697142"/>
    <w:rsid w:val="00697705"/>
    <w:rsid w:val="006A0892"/>
    <w:rsid w:val="006A13CD"/>
    <w:rsid w:val="006A1490"/>
    <w:rsid w:val="006A2A15"/>
    <w:rsid w:val="006A4D09"/>
    <w:rsid w:val="006A7087"/>
    <w:rsid w:val="006B0266"/>
    <w:rsid w:val="006B03C1"/>
    <w:rsid w:val="006B061C"/>
    <w:rsid w:val="006B0DB3"/>
    <w:rsid w:val="006B0E7E"/>
    <w:rsid w:val="006B21D4"/>
    <w:rsid w:val="006B3B44"/>
    <w:rsid w:val="006B6BC6"/>
    <w:rsid w:val="006C0D0E"/>
    <w:rsid w:val="006C14D5"/>
    <w:rsid w:val="006D0525"/>
    <w:rsid w:val="006D0F5A"/>
    <w:rsid w:val="006D26F3"/>
    <w:rsid w:val="006D4474"/>
    <w:rsid w:val="006D5B7E"/>
    <w:rsid w:val="006D6307"/>
    <w:rsid w:val="006D642E"/>
    <w:rsid w:val="006E0855"/>
    <w:rsid w:val="006E13D6"/>
    <w:rsid w:val="006E2468"/>
    <w:rsid w:val="006E2D34"/>
    <w:rsid w:val="006E455B"/>
    <w:rsid w:val="006E58CC"/>
    <w:rsid w:val="006E68C6"/>
    <w:rsid w:val="006E73AB"/>
    <w:rsid w:val="006E7B6D"/>
    <w:rsid w:val="006F0271"/>
    <w:rsid w:val="006F083B"/>
    <w:rsid w:val="006F1EB4"/>
    <w:rsid w:val="006F2495"/>
    <w:rsid w:val="006F40DA"/>
    <w:rsid w:val="006F4E0B"/>
    <w:rsid w:val="006F74A2"/>
    <w:rsid w:val="00700801"/>
    <w:rsid w:val="00702AA1"/>
    <w:rsid w:val="007051CF"/>
    <w:rsid w:val="00705DA9"/>
    <w:rsid w:val="00712D18"/>
    <w:rsid w:val="00712F73"/>
    <w:rsid w:val="0071542D"/>
    <w:rsid w:val="0071555F"/>
    <w:rsid w:val="00715ACB"/>
    <w:rsid w:val="00717EA6"/>
    <w:rsid w:val="00720A03"/>
    <w:rsid w:val="00720FD9"/>
    <w:rsid w:val="00722398"/>
    <w:rsid w:val="00723A92"/>
    <w:rsid w:val="00725646"/>
    <w:rsid w:val="00725710"/>
    <w:rsid w:val="007309C0"/>
    <w:rsid w:val="0073108D"/>
    <w:rsid w:val="00731F96"/>
    <w:rsid w:val="00733D3E"/>
    <w:rsid w:val="00733FAE"/>
    <w:rsid w:val="0073496D"/>
    <w:rsid w:val="007378D5"/>
    <w:rsid w:val="00741A70"/>
    <w:rsid w:val="007420FA"/>
    <w:rsid w:val="00742818"/>
    <w:rsid w:val="0074382E"/>
    <w:rsid w:val="00744379"/>
    <w:rsid w:val="00745A15"/>
    <w:rsid w:val="00746932"/>
    <w:rsid w:val="00746F89"/>
    <w:rsid w:val="007471FC"/>
    <w:rsid w:val="007512B4"/>
    <w:rsid w:val="00751EBC"/>
    <w:rsid w:val="00754BC3"/>
    <w:rsid w:val="007560B9"/>
    <w:rsid w:val="007604CA"/>
    <w:rsid w:val="00762D0B"/>
    <w:rsid w:val="00764107"/>
    <w:rsid w:val="007641FB"/>
    <w:rsid w:val="00767F13"/>
    <w:rsid w:val="0077118D"/>
    <w:rsid w:val="007719E1"/>
    <w:rsid w:val="00772097"/>
    <w:rsid w:val="0077279B"/>
    <w:rsid w:val="00772C24"/>
    <w:rsid w:val="00773954"/>
    <w:rsid w:val="00773ADC"/>
    <w:rsid w:val="00774117"/>
    <w:rsid w:val="00776425"/>
    <w:rsid w:val="007767B5"/>
    <w:rsid w:val="00780228"/>
    <w:rsid w:val="00780660"/>
    <w:rsid w:val="00780F81"/>
    <w:rsid w:val="0078380A"/>
    <w:rsid w:val="007841E3"/>
    <w:rsid w:val="00784EEE"/>
    <w:rsid w:val="0078534B"/>
    <w:rsid w:val="00786142"/>
    <w:rsid w:val="00790CCA"/>
    <w:rsid w:val="00791A2B"/>
    <w:rsid w:val="00792158"/>
    <w:rsid w:val="00792C39"/>
    <w:rsid w:val="0079367B"/>
    <w:rsid w:val="007940D5"/>
    <w:rsid w:val="00794798"/>
    <w:rsid w:val="0079597D"/>
    <w:rsid w:val="00795DB6"/>
    <w:rsid w:val="007A0D86"/>
    <w:rsid w:val="007A1D10"/>
    <w:rsid w:val="007A3972"/>
    <w:rsid w:val="007B0E6D"/>
    <w:rsid w:val="007B2A9E"/>
    <w:rsid w:val="007B2BBA"/>
    <w:rsid w:val="007B5D00"/>
    <w:rsid w:val="007C0A45"/>
    <w:rsid w:val="007C191D"/>
    <w:rsid w:val="007C22A4"/>
    <w:rsid w:val="007C2D85"/>
    <w:rsid w:val="007C47F5"/>
    <w:rsid w:val="007C55D6"/>
    <w:rsid w:val="007C6424"/>
    <w:rsid w:val="007D086D"/>
    <w:rsid w:val="007D0A49"/>
    <w:rsid w:val="007D49D6"/>
    <w:rsid w:val="007D635D"/>
    <w:rsid w:val="007D6EF0"/>
    <w:rsid w:val="007E2BA2"/>
    <w:rsid w:val="007E30E7"/>
    <w:rsid w:val="007E40A1"/>
    <w:rsid w:val="007E631E"/>
    <w:rsid w:val="007E6833"/>
    <w:rsid w:val="007E725C"/>
    <w:rsid w:val="007E76D9"/>
    <w:rsid w:val="007E7707"/>
    <w:rsid w:val="007F0FB0"/>
    <w:rsid w:val="007F1C4F"/>
    <w:rsid w:val="007F6BB6"/>
    <w:rsid w:val="007F6C4B"/>
    <w:rsid w:val="007F6D0B"/>
    <w:rsid w:val="007F7441"/>
    <w:rsid w:val="007F7DDC"/>
    <w:rsid w:val="008019BE"/>
    <w:rsid w:val="00801E9E"/>
    <w:rsid w:val="0080282F"/>
    <w:rsid w:val="008043D6"/>
    <w:rsid w:val="0080486C"/>
    <w:rsid w:val="008064EC"/>
    <w:rsid w:val="008100DA"/>
    <w:rsid w:val="00811A74"/>
    <w:rsid w:val="00812472"/>
    <w:rsid w:val="0081305A"/>
    <w:rsid w:val="00816700"/>
    <w:rsid w:val="008179F2"/>
    <w:rsid w:val="008205EE"/>
    <w:rsid w:val="008208D7"/>
    <w:rsid w:val="008224A8"/>
    <w:rsid w:val="00822EC7"/>
    <w:rsid w:val="00824B23"/>
    <w:rsid w:val="0082575A"/>
    <w:rsid w:val="00825DBF"/>
    <w:rsid w:val="008309A6"/>
    <w:rsid w:val="00830C6B"/>
    <w:rsid w:val="008313D1"/>
    <w:rsid w:val="00832AC7"/>
    <w:rsid w:val="00833841"/>
    <w:rsid w:val="008351FB"/>
    <w:rsid w:val="0083545C"/>
    <w:rsid w:val="0083606D"/>
    <w:rsid w:val="008421CB"/>
    <w:rsid w:val="008517FC"/>
    <w:rsid w:val="0085468E"/>
    <w:rsid w:val="008577FA"/>
    <w:rsid w:val="00857D46"/>
    <w:rsid w:val="00863311"/>
    <w:rsid w:val="00863836"/>
    <w:rsid w:val="00865358"/>
    <w:rsid w:val="008654F3"/>
    <w:rsid w:val="00865830"/>
    <w:rsid w:val="00865FBA"/>
    <w:rsid w:val="00866E68"/>
    <w:rsid w:val="00867016"/>
    <w:rsid w:val="0086757F"/>
    <w:rsid w:val="00870309"/>
    <w:rsid w:val="00872FBA"/>
    <w:rsid w:val="0088189F"/>
    <w:rsid w:val="008827B6"/>
    <w:rsid w:val="00883F6E"/>
    <w:rsid w:val="00884047"/>
    <w:rsid w:val="00884246"/>
    <w:rsid w:val="00885302"/>
    <w:rsid w:val="00891171"/>
    <w:rsid w:val="00891422"/>
    <w:rsid w:val="008936B9"/>
    <w:rsid w:val="008963D1"/>
    <w:rsid w:val="00896C93"/>
    <w:rsid w:val="0089712B"/>
    <w:rsid w:val="008A02CC"/>
    <w:rsid w:val="008A4749"/>
    <w:rsid w:val="008A515A"/>
    <w:rsid w:val="008A519E"/>
    <w:rsid w:val="008B075F"/>
    <w:rsid w:val="008B0B81"/>
    <w:rsid w:val="008B13AB"/>
    <w:rsid w:val="008B160E"/>
    <w:rsid w:val="008B21A4"/>
    <w:rsid w:val="008B479B"/>
    <w:rsid w:val="008B55A0"/>
    <w:rsid w:val="008C0184"/>
    <w:rsid w:val="008C0216"/>
    <w:rsid w:val="008C0603"/>
    <w:rsid w:val="008C19B3"/>
    <w:rsid w:val="008C514F"/>
    <w:rsid w:val="008C59AB"/>
    <w:rsid w:val="008C6E52"/>
    <w:rsid w:val="008C7915"/>
    <w:rsid w:val="008D3796"/>
    <w:rsid w:val="008D633F"/>
    <w:rsid w:val="008D6C20"/>
    <w:rsid w:val="008D729A"/>
    <w:rsid w:val="008D7DB3"/>
    <w:rsid w:val="008E052A"/>
    <w:rsid w:val="008E065C"/>
    <w:rsid w:val="008E13E6"/>
    <w:rsid w:val="008E19FE"/>
    <w:rsid w:val="008E1F73"/>
    <w:rsid w:val="008E2686"/>
    <w:rsid w:val="008E3333"/>
    <w:rsid w:val="008E6441"/>
    <w:rsid w:val="008F0EA1"/>
    <w:rsid w:val="008F13B4"/>
    <w:rsid w:val="008F27C2"/>
    <w:rsid w:val="008F5B2D"/>
    <w:rsid w:val="008F5E7A"/>
    <w:rsid w:val="008F7D1C"/>
    <w:rsid w:val="008F7DC2"/>
    <w:rsid w:val="00903A85"/>
    <w:rsid w:val="009041F5"/>
    <w:rsid w:val="00904776"/>
    <w:rsid w:val="00904A91"/>
    <w:rsid w:val="00905CE2"/>
    <w:rsid w:val="0090712B"/>
    <w:rsid w:val="00907527"/>
    <w:rsid w:val="00912FAC"/>
    <w:rsid w:val="00915882"/>
    <w:rsid w:val="00915AC9"/>
    <w:rsid w:val="00915B92"/>
    <w:rsid w:val="00920124"/>
    <w:rsid w:val="00920B98"/>
    <w:rsid w:val="00935E24"/>
    <w:rsid w:val="009370B1"/>
    <w:rsid w:val="00940FE6"/>
    <w:rsid w:val="0094225F"/>
    <w:rsid w:val="009443F3"/>
    <w:rsid w:val="0094769F"/>
    <w:rsid w:val="00947AC9"/>
    <w:rsid w:val="0095039F"/>
    <w:rsid w:val="00951F82"/>
    <w:rsid w:val="0095263D"/>
    <w:rsid w:val="00956E14"/>
    <w:rsid w:val="00957F5B"/>
    <w:rsid w:val="0096010A"/>
    <w:rsid w:val="009613B6"/>
    <w:rsid w:val="00962385"/>
    <w:rsid w:val="00963694"/>
    <w:rsid w:val="009636D2"/>
    <w:rsid w:val="00964AF7"/>
    <w:rsid w:val="00964C44"/>
    <w:rsid w:val="00966C1C"/>
    <w:rsid w:val="00970422"/>
    <w:rsid w:val="009735BB"/>
    <w:rsid w:val="00977F94"/>
    <w:rsid w:val="009800BC"/>
    <w:rsid w:val="009826AE"/>
    <w:rsid w:val="009831DC"/>
    <w:rsid w:val="00983B93"/>
    <w:rsid w:val="00984843"/>
    <w:rsid w:val="00986058"/>
    <w:rsid w:val="009909EF"/>
    <w:rsid w:val="00990CDC"/>
    <w:rsid w:val="009937AC"/>
    <w:rsid w:val="009942C7"/>
    <w:rsid w:val="009950D0"/>
    <w:rsid w:val="009961DB"/>
    <w:rsid w:val="00996503"/>
    <w:rsid w:val="00996D6B"/>
    <w:rsid w:val="00997483"/>
    <w:rsid w:val="00997964"/>
    <w:rsid w:val="00997F3B"/>
    <w:rsid w:val="009A2523"/>
    <w:rsid w:val="009A3CF8"/>
    <w:rsid w:val="009A3D24"/>
    <w:rsid w:val="009A6AB8"/>
    <w:rsid w:val="009A71FD"/>
    <w:rsid w:val="009B357E"/>
    <w:rsid w:val="009B38F9"/>
    <w:rsid w:val="009B6764"/>
    <w:rsid w:val="009B789A"/>
    <w:rsid w:val="009C5EC5"/>
    <w:rsid w:val="009C5F40"/>
    <w:rsid w:val="009C6D4D"/>
    <w:rsid w:val="009D1840"/>
    <w:rsid w:val="009D5F46"/>
    <w:rsid w:val="009D61FE"/>
    <w:rsid w:val="009D6C9F"/>
    <w:rsid w:val="009E183E"/>
    <w:rsid w:val="009E1C46"/>
    <w:rsid w:val="009E36A5"/>
    <w:rsid w:val="009E481C"/>
    <w:rsid w:val="009E67D5"/>
    <w:rsid w:val="009E680C"/>
    <w:rsid w:val="009E68A9"/>
    <w:rsid w:val="009E7DA4"/>
    <w:rsid w:val="009E7E10"/>
    <w:rsid w:val="009E7F88"/>
    <w:rsid w:val="009F0CA3"/>
    <w:rsid w:val="009F4607"/>
    <w:rsid w:val="009F4CD9"/>
    <w:rsid w:val="009F631F"/>
    <w:rsid w:val="009F72DB"/>
    <w:rsid w:val="00A00EB5"/>
    <w:rsid w:val="00A01A01"/>
    <w:rsid w:val="00A02C29"/>
    <w:rsid w:val="00A02F41"/>
    <w:rsid w:val="00A115F8"/>
    <w:rsid w:val="00A11A1B"/>
    <w:rsid w:val="00A11EB6"/>
    <w:rsid w:val="00A13A34"/>
    <w:rsid w:val="00A1432F"/>
    <w:rsid w:val="00A1451B"/>
    <w:rsid w:val="00A149BD"/>
    <w:rsid w:val="00A153B7"/>
    <w:rsid w:val="00A1666F"/>
    <w:rsid w:val="00A17B88"/>
    <w:rsid w:val="00A21126"/>
    <w:rsid w:val="00A21555"/>
    <w:rsid w:val="00A23F73"/>
    <w:rsid w:val="00A2400E"/>
    <w:rsid w:val="00A246D7"/>
    <w:rsid w:val="00A2685C"/>
    <w:rsid w:val="00A2789B"/>
    <w:rsid w:val="00A27B3F"/>
    <w:rsid w:val="00A328D5"/>
    <w:rsid w:val="00A333FF"/>
    <w:rsid w:val="00A3405A"/>
    <w:rsid w:val="00A348E9"/>
    <w:rsid w:val="00A36391"/>
    <w:rsid w:val="00A363A6"/>
    <w:rsid w:val="00A37F9A"/>
    <w:rsid w:val="00A40368"/>
    <w:rsid w:val="00A40846"/>
    <w:rsid w:val="00A41744"/>
    <w:rsid w:val="00A440C5"/>
    <w:rsid w:val="00A44DBD"/>
    <w:rsid w:val="00A50899"/>
    <w:rsid w:val="00A50CEC"/>
    <w:rsid w:val="00A56F73"/>
    <w:rsid w:val="00A60DAE"/>
    <w:rsid w:val="00A62A2B"/>
    <w:rsid w:val="00A647BE"/>
    <w:rsid w:val="00A649CF"/>
    <w:rsid w:val="00A65E7D"/>
    <w:rsid w:val="00A678F1"/>
    <w:rsid w:val="00A67D75"/>
    <w:rsid w:val="00A70473"/>
    <w:rsid w:val="00A72E4F"/>
    <w:rsid w:val="00A741F2"/>
    <w:rsid w:val="00A76158"/>
    <w:rsid w:val="00A80D58"/>
    <w:rsid w:val="00A81475"/>
    <w:rsid w:val="00A838BC"/>
    <w:rsid w:val="00A851EC"/>
    <w:rsid w:val="00A86406"/>
    <w:rsid w:val="00A86758"/>
    <w:rsid w:val="00A86EB6"/>
    <w:rsid w:val="00A908CA"/>
    <w:rsid w:val="00A90BE2"/>
    <w:rsid w:val="00A95293"/>
    <w:rsid w:val="00A953EA"/>
    <w:rsid w:val="00A9663E"/>
    <w:rsid w:val="00A9665A"/>
    <w:rsid w:val="00A96B67"/>
    <w:rsid w:val="00A96C5A"/>
    <w:rsid w:val="00AA5AC1"/>
    <w:rsid w:val="00AA788C"/>
    <w:rsid w:val="00AB009F"/>
    <w:rsid w:val="00AB0A66"/>
    <w:rsid w:val="00AB26D6"/>
    <w:rsid w:val="00AB3234"/>
    <w:rsid w:val="00AB3BCA"/>
    <w:rsid w:val="00AB49B0"/>
    <w:rsid w:val="00AB62A9"/>
    <w:rsid w:val="00AB6955"/>
    <w:rsid w:val="00AB72C6"/>
    <w:rsid w:val="00AB7B72"/>
    <w:rsid w:val="00AC33D4"/>
    <w:rsid w:val="00AD21B8"/>
    <w:rsid w:val="00AD43C5"/>
    <w:rsid w:val="00AD595C"/>
    <w:rsid w:val="00AD5992"/>
    <w:rsid w:val="00AD6CDC"/>
    <w:rsid w:val="00AE1AB3"/>
    <w:rsid w:val="00AE1E76"/>
    <w:rsid w:val="00AE39B5"/>
    <w:rsid w:val="00AE62E3"/>
    <w:rsid w:val="00AE6B62"/>
    <w:rsid w:val="00AF2D35"/>
    <w:rsid w:val="00AF2EAB"/>
    <w:rsid w:val="00AF4465"/>
    <w:rsid w:val="00AF4FA9"/>
    <w:rsid w:val="00AF6753"/>
    <w:rsid w:val="00AF6C40"/>
    <w:rsid w:val="00AF6F5B"/>
    <w:rsid w:val="00B02D77"/>
    <w:rsid w:val="00B10D1F"/>
    <w:rsid w:val="00B11EC5"/>
    <w:rsid w:val="00B120BD"/>
    <w:rsid w:val="00B1268B"/>
    <w:rsid w:val="00B1278E"/>
    <w:rsid w:val="00B14AE7"/>
    <w:rsid w:val="00B16AB6"/>
    <w:rsid w:val="00B17FEF"/>
    <w:rsid w:val="00B2043F"/>
    <w:rsid w:val="00B20B8C"/>
    <w:rsid w:val="00B2193C"/>
    <w:rsid w:val="00B234E8"/>
    <w:rsid w:val="00B24F24"/>
    <w:rsid w:val="00B3352C"/>
    <w:rsid w:val="00B34D73"/>
    <w:rsid w:val="00B36277"/>
    <w:rsid w:val="00B36961"/>
    <w:rsid w:val="00B36BF8"/>
    <w:rsid w:val="00B37602"/>
    <w:rsid w:val="00B3793B"/>
    <w:rsid w:val="00B37C61"/>
    <w:rsid w:val="00B402A5"/>
    <w:rsid w:val="00B4058B"/>
    <w:rsid w:val="00B421AF"/>
    <w:rsid w:val="00B425D8"/>
    <w:rsid w:val="00B42659"/>
    <w:rsid w:val="00B43099"/>
    <w:rsid w:val="00B4440B"/>
    <w:rsid w:val="00B44494"/>
    <w:rsid w:val="00B44E55"/>
    <w:rsid w:val="00B4522A"/>
    <w:rsid w:val="00B50783"/>
    <w:rsid w:val="00B51654"/>
    <w:rsid w:val="00B51A66"/>
    <w:rsid w:val="00B51C16"/>
    <w:rsid w:val="00B54E32"/>
    <w:rsid w:val="00B551FF"/>
    <w:rsid w:val="00B60056"/>
    <w:rsid w:val="00B60536"/>
    <w:rsid w:val="00B60C1A"/>
    <w:rsid w:val="00B64A64"/>
    <w:rsid w:val="00B65676"/>
    <w:rsid w:val="00B65C55"/>
    <w:rsid w:val="00B66A67"/>
    <w:rsid w:val="00B708CA"/>
    <w:rsid w:val="00B72E6B"/>
    <w:rsid w:val="00B73CD8"/>
    <w:rsid w:val="00B7509F"/>
    <w:rsid w:val="00B75784"/>
    <w:rsid w:val="00B80DE5"/>
    <w:rsid w:val="00B813CA"/>
    <w:rsid w:val="00B815EA"/>
    <w:rsid w:val="00B81F27"/>
    <w:rsid w:val="00B82EBB"/>
    <w:rsid w:val="00B83CCF"/>
    <w:rsid w:val="00B86993"/>
    <w:rsid w:val="00B86ABF"/>
    <w:rsid w:val="00B87161"/>
    <w:rsid w:val="00B87576"/>
    <w:rsid w:val="00B875CA"/>
    <w:rsid w:val="00B87D5E"/>
    <w:rsid w:val="00B91C41"/>
    <w:rsid w:val="00B92243"/>
    <w:rsid w:val="00B929EA"/>
    <w:rsid w:val="00B92CAA"/>
    <w:rsid w:val="00B95D69"/>
    <w:rsid w:val="00B96D08"/>
    <w:rsid w:val="00BA0B5A"/>
    <w:rsid w:val="00BA1581"/>
    <w:rsid w:val="00BA359D"/>
    <w:rsid w:val="00BA412A"/>
    <w:rsid w:val="00BA4278"/>
    <w:rsid w:val="00BA5E0A"/>
    <w:rsid w:val="00BA7404"/>
    <w:rsid w:val="00BB137C"/>
    <w:rsid w:val="00BB21A6"/>
    <w:rsid w:val="00BB2261"/>
    <w:rsid w:val="00BB2B87"/>
    <w:rsid w:val="00BB6ECB"/>
    <w:rsid w:val="00BC2410"/>
    <w:rsid w:val="00BC27F4"/>
    <w:rsid w:val="00BC6035"/>
    <w:rsid w:val="00BC60A4"/>
    <w:rsid w:val="00BC673A"/>
    <w:rsid w:val="00BC6A6A"/>
    <w:rsid w:val="00BC7223"/>
    <w:rsid w:val="00BD1859"/>
    <w:rsid w:val="00BD337F"/>
    <w:rsid w:val="00BD3BEC"/>
    <w:rsid w:val="00BD52CB"/>
    <w:rsid w:val="00BD62C5"/>
    <w:rsid w:val="00BD6571"/>
    <w:rsid w:val="00BE1620"/>
    <w:rsid w:val="00BE2B01"/>
    <w:rsid w:val="00BE52E8"/>
    <w:rsid w:val="00BE79CB"/>
    <w:rsid w:val="00BF01EA"/>
    <w:rsid w:val="00BF0D8C"/>
    <w:rsid w:val="00BF38E4"/>
    <w:rsid w:val="00C0364D"/>
    <w:rsid w:val="00C0394F"/>
    <w:rsid w:val="00C07070"/>
    <w:rsid w:val="00C0707D"/>
    <w:rsid w:val="00C0795A"/>
    <w:rsid w:val="00C10D66"/>
    <w:rsid w:val="00C117EE"/>
    <w:rsid w:val="00C1353D"/>
    <w:rsid w:val="00C1382A"/>
    <w:rsid w:val="00C150A9"/>
    <w:rsid w:val="00C150BC"/>
    <w:rsid w:val="00C15372"/>
    <w:rsid w:val="00C17B71"/>
    <w:rsid w:val="00C203CF"/>
    <w:rsid w:val="00C206EA"/>
    <w:rsid w:val="00C226D6"/>
    <w:rsid w:val="00C23A06"/>
    <w:rsid w:val="00C247B1"/>
    <w:rsid w:val="00C24FEE"/>
    <w:rsid w:val="00C25E8C"/>
    <w:rsid w:val="00C277E6"/>
    <w:rsid w:val="00C30255"/>
    <w:rsid w:val="00C31004"/>
    <w:rsid w:val="00C31A48"/>
    <w:rsid w:val="00C33382"/>
    <w:rsid w:val="00C33EAB"/>
    <w:rsid w:val="00C35B79"/>
    <w:rsid w:val="00C36629"/>
    <w:rsid w:val="00C373FA"/>
    <w:rsid w:val="00C37BFF"/>
    <w:rsid w:val="00C37CAB"/>
    <w:rsid w:val="00C37FB6"/>
    <w:rsid w:val="00C41543"/>
    <w:rsid w:val="00C42496"/>
    <w:rsid w:val="00C4447D"/>
    <w:rsid w:val="00C46571"/>
    <w:rsid w:val="00C50C9C"/>
    <w:rsid w:val="00C51826"/>
    <w:rsid w:val="00C52CA0"/>
    <w:rsid w:val="00C55306"/>
    <w:rsid w:val="00C555D0"/>
    <w:rsid w:val="00C57D6C"/>
    <w:rsid w:val="00C61E31"/>
    <w:rsid w:val="00C623EF"/>
    <w:rsid w:val="00C7299D"/>
    <w:rsid w:val="00C73439"/>
    <w:rsid w:val="00C74D64"/>
    <w:rsid w:val="00C74D87"/>
    <w:rsid w:val="00C75DC6"/>
    <w:rsid w:val="00C77101"/>
    <w:rsid w:val="00C84F5C"/>
    <w:rsid w:val="00C90611"/>
    <w:rsid w:val="00C9091C"/>
    <w:rsid w:val="00C91BA6"/>
    <w:rsid w:val="00C946A6"/>
    <w:rsid w:val="00C949F8"/>
    <w:rsid w:val="00C9709E"/>
    <w:rsid w:val="00C97614"/>
    <w:rsid w:val="00CA140C"/>
    <w:rsid w:val="00CA3463"/>
    <w:rsid w:val="00CA5409"/>
    <w:rsid w:val="00CA7595"/>
    <w:rsid w:val="00CB21AD"/>
    <w:rsid w:val="00CB263F"/>
    <w:rsid w:val="00CB2B2B"/>
    <w:rsid w:val="00CB3ADB"/>
    <w:rsid w:val="00CC06CC"/>
    <w:rsid w:val="00CC1CDE"/>
    <w:rsid w:val="00CC3369"/>
    <w:rsid w:val="00CC38A0"/>
    <w:rsid w:val="00CC489F"/>
    <w:rsid w:val="00CC5B08"/>
    <w:rsid w:val="00CC6404"/>
    <w:rsid w:val="00CC6EE7"/>
    <w:rsid w:val="00CD212C"/>
    <w:rsid w:val="00CD3999"/>
    <w:rsid w:val="00CD3C2E"/>
    <w:rsid w:val="00CD4950"/>
    <w:rsid w:val="00CD5BA4"/>
    <w:rsid w:val="00CD69F5"/>
    <w:rsid w:val="00CD6B88"/>
    <w:rsid w:val="00CD784A"/>
    <w:rsid w:val="00CD7954"/>
    <w:rsid w:val="00CE0DAC"/>
    <w:rsid w:val="00CE285F"/>
    <w:rsid w:val="00CE289E"/>
    <w:rsid w:val="00CE307C"/>
    <w:rsid w:val="00CE3E5D"/>
    <w:rsid w:val="00CE4970"/>
    <w:rsid w:val="00CE72CE"/>
    <w:rsid w:val="00CF063C"/>
    <w:rsid w:val="00CF39E0"/>
    <w:rsid w:val="00CF4170"/>
    <w:rsid w:val="00CF52E0"/>
    <w:rsid w:val="00CF77EF"/>
    <w:rsid w:val="00CF7E6D"/>
    <w:rsid w:val="00CF7E8E"/>
    <w:rsid w:val="00D021B8"/>
    <w:rsid w:val="00D040E1"/>
    <w:rsid w:val="00D043D3"/>
    <w:rsid w:val="00D04A68"/>
    <w:rsid w:val="00D07C04"/>
    <w:rsid w:val="00D13BBE"/>
    <w:rsid w:val="00D16B26"/>
    <w:rsid w:val="00D2138D"/>
    <w:rsid w:val="00D21955"/>
    <w:rsid w:val="00D22AA0"/>
    <w:rsid w:val="00D2306C"/>
    <w:rsid w:val="00D2355A"/>
    <w:rsid w:val="00D23923"/>
    <w:rsid w:val="00D241C9"/>
    <w:rsid w:val="00D2527C"/>
    <w:rsid w:val="00D26291"/>
    <w:rsid w:val="00D30C88"/>
    <w:rsid w:val="00D30F9E"/>
    <w:rsid w:val="00D329F2"/>
    <w:rsid w:val="00D32EE8"/>
    <w:rsid w:val="00D331A7"/>
    <w:rsid w:val="00D3327D"/>
    <w:rsid w:val="00D34773"/>
    <w:rsid w:val="00D36403"/>
    <w:rsid w:val="00D36740"/>
    <w:rsid w:val="00D37768"/>
    <w:rsid w:val="00D400B7"/>
    <w:rsid w:val="00D43A0A"/>
    <w:rsid w:val="00D44BD2"/>
    <w:rsid w:val="00D462AC"/>
    <w:rsid w:val="00D477DD"/>
    <w:rsid w:val="00D510A3"/>
    <w:rsid w:val="00D53DEE"/>
    <w:rsid w:val="00D54701"/>
    <w:rsid w:val="00D555A0"/>
    <w:rsid w:val="00D55CB2"/>
    <w:rsid w:val="00D55CE0"/>
    <w:rsid w:val="00D5607F"/>
    <w:rsid w:val="00D573ED"/>
    <w:rsid w:val="00D624F6"/>
    <w:rsid w:val="00D649C1"/>
    <w:rsid w:val="00D65881"/>
    <w:rsid w:val="00D707BF"/>
    <w:rsid w:val="00D728DC"/>
    <w:rsid w:val="00D72FE9"/>
    <w:rsid w:val="00D73D59"/>
    <w:rsid w:val="00D748BF"/>
    <w:rsid w:val="00D74FEE"/>
    <w:rsid w:val="00D75799"/>
    <w:rsid w:val="00D77C0C"/>
    <w:rsid w:val="00D81544"/>
    <w:rsid w:val="00D81810"/>
    <w:rsid w:val="00D81E33"/>
    <w:rsid w:val="00D90620"/>
    <w:rsid w:val="00D90DE9"/>
    <w:rsid w:val="00D94C62"/>
    <w:rsid w:val="00D9556B"/>
    <w:rsid w:val="00D95BF1"/>
    <w:rsid w:val="00D96137"/>
    <w:rsid w:val="00D966B4"/>
    <w:rsid w:val="00D97D69"/>
    <w:rsid w:val="00DA04F7"/>
    <w:rsid w:val="00DA486F"/>
    <w:rsid w:val="00DA6644"/>
    <w:rsid w:val="00DA7A33"/>
    <w:rsid w:val="00DB017F"/>
    <w:rsid w:val="00DB0758"/>
    <w:rsid w:val="00DB24A8"/>
    <w:rsid w:val="00DB35BC"/>
    <w:rsid w:val="00DB5E97"/>
    <w:rsid w:val="00DB6981"/>
    <w:rsid w:val="00DB7501"/>
    <w:rsid w:val="00DC185D"/>
    <w:rsid w:val="00DC2A7B"/>
    <w:rsid w:val="00DC58D9"/>
    <w:rsid w:val="00DC6948"/>
    <w:rsid w:val="00DD0495"/>
    <w:rsid w:val="00DD55C8"/>
    <w:rsid w:val="00DD5FEF"/>
    <w:rsid w:val="00DD7AF1"/>
    <w:rsid w:val="00DE099F"/>
    <w:rsid w:val="00DE1CA5"/>
    <w:rsid w:val="00DE2231"/>
    <w:rsid w:val="00DE2C3D"/>
    <w:rsid w:val="00DE30DB"/>
    <w:rsid w:val="00DE64AD"/>
    <w:rsid w:val="00DE7AF2"/>
    <w:rsid w:val="00DE7D04"/>
    <w:rsid w:val="00DF1E94"/>
    <w:rsid w:val="00DF1F36"/>
    <w:rsid w:val="00DF3735"/>
    <w:rsid w:val="00DF4CE2"/>
    <w:rsid w:val="00DF6BF3"/>
    <w:rsid w:val="00E00526"/>
    <w:rsid w:val="00E0466E"/>
    <w:rsid w:val="00E04DE6"/>
    <w:rsid w:val="00E0798E"/>
    <w:rsid w:val="00E114CD"/>
    <w:rsid w:val="00E1496E"/>
    <w:rsid w:val="00E15795"/>
    <w:rsid w:val="00E21CB4"/>
    <w:rsid w:val="00E2248C"/>
    <w:rsid w:val="00E230CF"/>
    <w:rsid w:val="00E2383E"/>
    <w:rsid w:val="00E24566"/>
    <w:rsid w:val="00E30583"/>
    <w:rsid w:val="00E30A4D"/>
    <w:rsid w:val="00E334CE"/>
    <w:rsid w:val="00E33D7A"/>
    <w:rsid w:val="00E36B85"/>
    <w:rsid w:val="00E37DEB"/>
    <w:rsid w:val="00E4025D"/>
    <w:rsid w:val="00E41164"/>
    <w:rsid w:val="00E414FA"/>
    <w:rsid w:val="00E45893"/>
    <w:rsid w:val="00E45AF0"/>
    <w:rsid w:val="00E514B7"/>
    <w:rsid w:val="00E60C42"/>
    <w:rsid w:val="00E61D71"/>
    <w:rsid w:val="00E6279C"/>
    <w:rsid w:val="00E627D1"/>
    <w:rsid w:val="00E62DB5"/>
    <w:rsid w:val="00E71401"/>
    <w:rsid w:val="00E72051"/>
    <w:rsid w:val="00E7259D"/>
    <w:rsid w:val="00E75456"/>
    <w:rsid w:val="00E7639F"/>
    <w:rsid w:val="00E80BA0"/>
    <w:rsid w:val="00E81233"/>
    <w:rsid w:val="00E852BA"/>
    <w:rsid w:val="00E86B80"/>
    <w:rsid w:val="00E870F6"/>
    <w:rsid w:val="00E90ECA"/>
    <w:rsid w:val="00E92B5E"/>
    <w:rsid w:val="00E93C41"/>
    <w:rsid w:val="00E9423E"/>
    <w:rsid w:val="00E96388"/>
    <w:rsid w:val="00E965D4"/>
    <w:rsid w:val="00E96BFA"/>
    <w:rsid w:val="00E97030"/>
    <w:rsid w:val="00E97BAE"/>
    <w:rsid w:val="00EA067D"/>
    <w:rsid w:val="00EA1432"/>
    <w:rsid w:val="00EA33FE"/>
    <w:rsid w:val="00EA4454"/>
    <w:rsid w:val="00EA4EAD"/>
    <w:rsid w:val="00EA54DA"/>
    <w:rsid w:val="00EA6290"/>
    <w:rsid w:val="00EA62E2"/>
    <w:rsid w:val="00EB08A6"/>
    <w:rsid w:val="00EB1529"/>
    <w:rsid w:val="00EB1F95"/>
    <w:rsid w:val="00EB69E9"/>
    <w:rsid w:val="00EB75F4"/>
    <w:rsid w:val="00EC1513"/>
    <w:rsid w:val="00EC2E3E"/>
    <w:rsid w:val="00EC5109"/>
    <w:rsid w:val="00EC5FC7"/>
    <w:rsid w:val="00EC66CC"/>
    <w:rsid w:val="00EC745F"/>
    <w:rsid w:val="00EC7D37"/>
    <w:rsid w:val="00EC7E89"/>
    <w:rsid w:val="00ED1875"/>
    <w:rsid w:val="00ED5720"/>
    <w:rsid w:val="00ED78C5"/>
    <w:rsid w:val="00EE0705"/>
    <w:rsid w:val="00EE1415"/>
    <w:rsid w:val="00EE1535"/>
    <w:rsid w:val="00EE402B"/>
    <w:rsid w:val="00EE504F"/>
    <w:rsid w:val="00EE58E8"/>
    <w:rsid w:val="00EE649A"/>
    <w:rsid w:val="00EE651E"/>
    <w:rsid w:val="00EE7850"/>
    <w:rsid w:val="00EF3CE2"/>
    <w:rsid w:val="00F01EDA"/>
    <w:rsid w:val="00F02B9F"/>
    <w:rsid w:val="00F057E7"/>
    <w:rsid w:val="00F06AA6"/>
    <w:rsid w:val="00F0722E"/>
    <w:rsid w:val="00F07D52"/>
    <w:rsid w:val="00F10DE7"/>
    <w:rsid w:val="00F110DF"/>
    <w:rsid w:val="00F1141A"/>
    <w:rsid w:val="00F116D2"/>
    <w:rsid w:val="00F148E7"/>
    <w:rsid w:val="00F14941"/>
    <w:rsid w:val="00F14FA9"/>
    <w:rsid w:val="00F16A9C"/>
    <w:rsid w:val="00F20435"/>
    <w:rsid w:val="00F21E3E"/>
    <w:rsid w:val="00F21F2C"/>
    <w:rsid w:val="00F23AE2"/>
    <w:rsid w:val="00F241D7"/>
    <w:rsid w:val="00F253E2"/>
    <w:rsid w:val="00F25DA1"/>
    <w:rsid w:val="00F260AA"/>
    <w:rsid w:val="00F264EF"/>
    <w:rsid w:val="00F27FF5"/>
    <w:rsid w:val="00F30C6C"/>
    <w:rsid w:val="00F323CC"/>
    <w:rsid w:val="00F327F0"/>
    <w:rsid w:val="00F32DCD"/>
    <w:rsid w:val="00F337F6"/>
    <w:rsid w:val="00F33A0D"/>
    <w:rsid w:val="00F34032"/>
    <w:rsid w:val="00F36A9D"/>
    <w:rsid w:val="00F37E4A"/>
    <w:rsid w:val="00F4002D"/>
    <w:rsid w:val="00F408CC"/>
    <w:rsid w:val="00F42349"/>
    <w:rsid w:val="00F4248E"/>
    <w:rsid w:val="00F43702"/>
    <w:rsid w:val="00F44EA3"/>
    <w:rsid w:val="00F465F1"/>
    <w:rsid w:val="00F46A69"/>
    <w:rsid w:val="00F53875"/>
    <w:rsid w:val="00F5791C"/>
    <w:rsid w:val="00F5793B"/>
    <w:rsid w:val="00F57D13"/>
    <w:rsid w:val="00F60439"/>
    <w:rsid w:val="00F605C9"/>
    <w:rsid w:val="00F629F1"/>
    <w:rsid w:val="00F62D2D"/>
    <w:rsid w:val="00F655CE"/>
    <w:rsid w:val="00F66535"/>
    <w:rsid w:val="00F674F1"/>
    <w:rsid w:val="00F70D63"/>
    <w:rsid w:val="00F7167C"/>
    <w:rsid w:val="00F71AF2"/>
    <w:rsid w:val="00F72A01"/>
    <w:rsid w:val="00F74875"/>
    <w:rsid w:val="00F75ED4"/>
    <w:rsid w:val="00F76A7A"/>
    <w:rsid w:val="00F820ED"/>
    <w:rsid w:val="00F82605"/>
    <w:rsid w:val="00F826E1"/>
    <w:rsid w:val="00F85ECC"/>
    <w:rsid w:val="00F86018"/>
    <w:rsid w:val="00F87849"/>
    <w:rsid w:val="00F90B60"/>
    <w:rsid w:val="00F91D85"/>
    <w:rsid w:val="00F92CDB"/>
    <w:rsid w:val="00F93D6C"/>
    <w:rsid w:val="00F9475F"/>
    <w:rsid w:val="00F94D2B"/>
    <w:rsid w:val="00F94EA0"/>
    <w:rsid w:val="00F96E89"/>
    <w:rsid w:val="00F974F7"/>
    <w:rsid w:val="00F97B2D"/>
    <w:rsid w:val="00FA054A"/>
    <w:rsid w:val="00FA14CA"/>
    <w:rsid w:val="00FA23EC"/>
    <w:rsid w:val="00FA2743"/>
    <w:rsid w:val="00FA2C9A"/>
    <w:rsid w:val="00FA41E7"/>
    <w:rsid w:val="00FB0524"/>
    <w:rsid w:val="00FB2098"/>
    <w:rsid w:val="00FB2EC8"/>
    <w:rsid w:val="00FB4553"/>
    <w:rsid w:val="00FB5A16"/>
    <w:rsid w:val="00FB69C7"/>
    <w:rsid w:val="00FB7C98"/>
    <w:rsid w:val="00FC27C3"/>
    <w:rsid w:val="00FC42E7"/>
    <w:rsid w:val="00FC4834"/>
    <w:rsid w:val="00FC49C9"/>
    <w:rsid w:val="00FC5BA7"/>
    <w:rsid w:val="00FC7B48"/>
    <w:rsid w:val="00FD01A7"/>
    <w:rsid w:val="00FD04BA"/>
    <w:rsid w:val="00FD35A7"/>
    <w:rsid w:val="00FD3730"/>
    <w:rsid w:val="00FD4887"/>
    <w:rsid w:val="00FD4ACA"/>
    <w:rsid w:val="00FD628B"/>
    <w:rsid w:val="00FE0E23"/>
    <w:rsid w:val="00FE3355"/>
    <w:rsid w:val="00FE3843"/>
    <w:rsid w:val="00FE596B"/>
    <w:rsid w:val="00FE5AD6"/>
    <w:rsid w:val="00FF5886"/>
    <w:rsid w:val="00FF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C4E6F"/>
  <w15:docId w15:val="{19611BAE-18CC-489C-B437-E2B759359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7B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C37B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37BFF"/>
  </w:style>
  <w:style w:type="character" w:styleId="a8">
    <w:name w:val="Hyperlink"/>
    <w:basedOn w:val="a0"/>
    <w:uiPriority w:val="99"/>
    <w:semiHidden/>
    <w:unhideWhenUsed/>
    <w:rsid w:val="00C37BFF"/>
    <w:rPr>
      <w:color w:val="0000FF"/>
      <w:u w:val="single"/>
    </w:rPr>
  </w:style>
  <w:style w:type="character" w:styleId="a9">
    <w:name w:val="Emphasis"/>
    <w:basedOn w:val="a0"/>
    <w:uiPriority w:val="20"/>
    <w:qFormat/>
    <w:rsid w:val="00C37BFF"/>
    <w:rPr>
      <w:i/>
      <w:iCs/>
    </w:rPr>
  </w:style>
  <w:style w:type="character" w:styleId="aa">
    <w:name w:val="Strong"/>
    <w:basedOn w:val="a0"/>
    <w:uiPriority w:val="22"/>
    <w:qFormat/>
    <w:rsid w:val="00C37BFF"/>
    <w:rPr>
      <w:b/>
      <w:bCs/>
    </w:rPr>
  </w:style>
  <w:style w:type="paragraph" w:styleId="ab">
    <w:name w:val="No Spacing"/>
    <w:uiPriority w:val="1"/>
    <w:qFormat/>
    <w:rsid w:val="00425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0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2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58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980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108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E13B3-0C75-4A9E-B5FA-F33043ECD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7930</TotalTime>
  <Pages>3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</dc:creator>
  <cp:keywords/>
  <dc:description/>
  <cp:lastModifiedBy>Зозуля Галина Владимировна</cp:lastModifiedBy>
  <cp:revision>515</cp:revision>
  <cp:lastPrinted>2025-04-10T04:42:00Z</cp:lastPrinted>
  <dcterms:created xsi:type="dcterms:W3CDTF">2012-07-05T00:47:00Z</dcterms:created>
  <dcterms:modified xsi:type="dcterms:W3CDTF">2025-08-11T23:28:00Z</dcterms:modified>
</cp:coreProperties>
</file>